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2"/>
          <w:sz-cs w:val="22"/>
          <w:spacing w:val="0"/>
          <w:color w:val="000000"/>
        </w:rPr>
        <w:t xml:space="preserve">Чеслава Рубина</w:t>
      </w:r>
    </w:p>
    <w:p>
      <w:pPr>
        <w:jc w:val="right"/>
      </w:pPr>
      <w:r>
        <w:rPr>
          <w:rFonts w:ascii="Times" w:hAnsi="Times" w:cs="Times"/>
          <w:sz w:val="22"/>
          <w:sz-cs w:val="22"/>
          <w:spacing w:val="0"/>
          <w:color w:val="000000"/>
        </w:rPr>
        <w:t xml:space="preserve"/>
      </w:r>
    </w:p>
    <w:p>
      <w:pPr>
        <w:jc w:val="right"/>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ПОДТВЕРДИТЕ, ЧТО ВЫ ЧЕЛОВЕК</w:t>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Персонажи и нет:</w:t>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w:t>
      </w:r>
    </w:p>
    <w:p>
      <w:pPr/>
      <w:r>
        <w:rPr>
          <w:rFonts w:ascii="Times" w:hAnsi="Times" w:cs="Times"/>
          <w:sz w:val="22"/>
          <w:sz-cs w:val="22"/>
          <w:spacing w:val="0"/>
          <w:color w:val="000000"/>
        </w:rPr>
        <w:t xml:space="preserve">ЛАРИСА</w:t>
      </w:r>
    </w:p>
    <w:p>
      <w:pPr/>
      <w:r>
        <w:rPr>
          <w:rFonts w:ascii="Times" w:hAnsi="Times" w:cs="Times"/>
          <w:sz w:val="22"/>
          <w:sz-cs w:val="22"/>
          <w:spacing w:val="0"/>
          <w:color w:val="000000"/>
        </w:rPr>
        <w:t xml:space="preserve">ГАННА</w:t>
      </w:r>
    </w:p>
    <w:p>
      <w:pPr/>
      <w:r>
        <w:rPr>
          <w:rFonts w:ascii="Times" w:hAnsi="Times" w:cs="Times"/>
          <w:sz w:val="22"/>
          <w:sz-cs w:val="22"/>
          <w:spacing w:val="0"/>
          <w:color w:val="000000"/>
        </w:rPr>
        <w:t xml:space="preserve">(сёстры)</w:t>
      </w:r>
    </w:p>
    <w:p>
      <w:pPr/>
      <w:r>
        <w:rPr>
          <w:rFonts w:ascii="Times" w:hAnsi="Times" w:cs="Times"/>
          <w:sz w:val="22"/>
          <w:sz-cs w:val="22"/>
          <w:spacing w:val="0"/>
          <w:color w:val="000000"/>
        </w:rPr>
        <w:t xml:space="preserve"/>
      </w:r>
    </w:p>
    <w:p>
      <w:pPr/>
      <w:r>
        <w:rPr>
          <w:rFonts w:ascii="Times" w:hAnsi="Times" w:cs="Times"/>
          <w:sz w:val="22"/>
          <w:sz-cs w:val="22"/>
          <w:spacing w:val="0"/>
          <w:color w:val="191919"/>
        </w:rPr>
        <w:t xml:space="preserve">ПРОВIДНИК — трикстер, диджей и т. д.</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Потом ещё</w:t>
      </w:r>
    </w:p>
    <w:p>
      <w:pPr/>
      <w:r>
        <w:rPr>
          <w:rFonts w:ascii="Times" w:hAnsi="Times" w:cs="Times"/>
          <w:sz w:val="22"/>
          <w:sz-cs w:val="22"/>
          <w:spacing w:val="0"/>
          <w:color w:val="000000"/>
        </w:rPr>
        <w:t xml:space="preserve">БАБКА ПАВЛИНА</w:t>
      </w:r>
    </w:p>
    <w:p>
      <w:pPr/>
      <w:r>
        <w:rPr>
          <w:rFonts w:ascii="Times" w:hAnsi="Times" w:cs="Times"/>
          <w:sz w:val="22"/>
          <w:sz-cs w:val="22"/>
          <w:spacing w:val="0"/>
          <w:color w:val="000000"/>
        </w:rPr>
        <w:t xml:space="preserve">ПЁТР </w:t>
      </w:r>
    </w:p>
    <w:p>
      <w:pPr/>
      <w:r>
        <w:rPr>
          <w:rFonts w:ascii="Times" w:hAnsi="Times" w:cs="Times"/>
          <w:sz w:val="22"/>
          <w:sz-cs w:val="22"/>
          <w:spacing w:val="0"/>
          <w:color w:val="000000"/>
        </w:rPr>
        <w:t xml:space="preserve">ЖЕНА ПЕТРА</w:t>
        <w:br/>
        <w:t xml:space="preserve">РОСТИК</w:t>
      </w:r>
    </w:p>
    <w:p>
      <w:pPr/>
      <w:r>
        <w:rPr>
          <w:rFonts w:ascii="Times" w:hAnsi="Times" w:cs="Times"/>
          <w:sz w:val="22"/>
          <w:sz-cs w:val="22"/>
          <w:spacing w:val="0"/>
          <w:color w:val="000000"/>
        </w:rPr>
        <w:t xml:space="preserve">(потом; потом; не в начале действия)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потом никого. </w:t>
      </w:r>
    </w:p>
    <w:p>
      <w:pPr/>
      <w:r>
        <w:rPr>
          <w:rFonts w:ascii="Times" w:hAnsi="Times" w:cs="Times"/>
          <w:sz w:val="22"/>
          <w:sz-cs w:val="22"/>
          <w:spacing w:val="0"/>
          <w:color w:val="000000"/>
        </w:rPr>
        <w:t xml:space="preserve"/>
      </w:r>
    </w:p>
    <w:p>
      <w:pPr/>
      <w:r>
        <w:rPr>
          <w:rFonts w:ascii="Times" w:hAnsi="Times" w:cs="Times"/>
          <w:sz w:val="22"/>
          <w:sz-cs w:val="22"/>
          <w:i/>
          <w:spacing w:val="0"/>
          <w:color w:val="191919"/>
        </w:rPr>
        <w:t xml:space="preserve">(Ремарки в скобках смысла почти нет читать))</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ПРОЛОГ. ПРЕДСТАВЛЕНИЕ.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r>
        <w:rPr>
          <w:rFonts w:ascii="Times" w:hAnsi="Times" w:cs="Times"/>
          <w:sz w:val="22"/>
          <w:sz-cs w:val="22"/>
          <w:spacing w:val="0"/>
          <w:color w:val="191919"/>
        </w:rPr>
        <w:t xml:space="preserve">.</w:t>
      </w:r>
    </w:p>
    <w:p>
      <w:pPr/>
      <w:r>
        <w:rPr>
          <w:rFonts w:ascii="Times" w:hAnsi="Times" w:cs="Times"/>
          <w:sz w:val="22"/>
          <w:sz-cs w:val="22"/>
          <w:spacing w:val="0"/>
          <w:color w:val="191919"/>
        </w:rPr>
        <w:t xml:space="preserve">ПРОВIДНИК. Москва. Магазин игрушек. </w:t>
      </w:r>
      <w:r>
        <w:rPr>
          <w:rFonts w:ascii="Times" w:hAnsi="Times" w:cs="Times"/>
          <w:sz w:val="22"/>
          <w:sz-cs w:val="22"/>
          <w:spacing w:val="0"/>
          <w:color w:val="000000"/>
        </w:rPr>
        <w:t xml:space="preserve">Эффектная женщина лет сорока пяти – пятидесяти — непонятно — это Ольга – задумчиво смотрит на полки. Перед ней стеллаж с военной техникой. Коробки, коробки, коробки с игрушечными боевыми машинами. В отдалении останавливается корректная продавщица. Выжидающе смотрит на Ольгу, готовая по первому сигналу прийти на помощь. (Это очень хороший магазин).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(Ждёт от лица продавщицы.)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удостоила взглядом. </w:t>
      </w:r>
    </w:p>
    <w:p>
      <w:pPr>
        <w:jc w:val="center"/>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Украина. Зона АТО. Военный госпиталь в здании школы. Лариса – строгая женщина лет сорока – курит у окна с коллегой. Он говорит: </w:t>
      </w:r>
      <w:r>
        <w:rPr>
          <w:rFonts w:ascii="Times" w:hAnsi="Times" w:cs="Times"/>
          <w:sz w:val="22"/>
          <w:sz-cs w:val="22"/>
          <w:i/>
          <w:spacing w:val="0"/>
          <w:color w:val="000000"/>
        </w:rPr>
        <w:t xml:space="preserve">«</w:t>
      </w:r>
      <w:r>
        <w:rPr>
          <w:rFonts w:ascii="Times" w:hAnsi="Times" w:cs="Times"/>
          <w:sz w:val="22"/>
          <w:sz-cs w:val="22"/>
          <w:spacing w:val="0"/>
          <w:color w:val="000000"/>
        </w:rPr>
        <w:t xml:space="preserve">…И в общем пять часов, пять часов  —  я клянусь  —  ковыряется, ковыряется, ковыряется. Класс показывает. Нет, ну как говорится, "учись у профессоров, а лечись у докторов".  А прикол в том, что у ассистентки грудной ребёнок. Ей сцеживаться надо. Сцеживаться, понимаешь? А тут — операция пять часов. И в какой-то момент, я поднимаю глаза… Она зажимы держит, физиономия перекошена, а на халате так два пятна расплываются прямо вот так. На глазах. Ну, не "на глазах"… А объёмы там нешуточные». </w:t>
      </w:r>
    </w:p>
    <w:p>
      <w:pPr/>
      <w:r>
        <w:rPr>
          <w:rFonts w:ascii="Times" w:hAnsi="Times" w:cs="Times"/>
          <w:sz w:val="22"/>
          <w:sz-cs w:val="22"/>
          <w:spacing w:val="0"/>
          <w:color w:val="000000"/>
        </w:rPr>
        <w:t xml:space="preserve"/>
      </w:r>
    </w:p>
    <w:p>
      <w:pPr/>
      <w:r>
        <w:rPr>
          <w:rFonts w:ascii="Times" w:hAnsi="Times" w:cs="Times"/>
          <w:sz w:val="22"/>
          <w:sz-cs w:val="22"/>
          <w:spacing w:val="0"/>
          <w:color w:val="191919"/>
        </w:rPr>
        <w:t xml:space="preserve">ПРОВIДНИК </w:t>
      </w:r>
      <w:r>
        <w:rPr>
          <w:rFonts w:ascii="Times" w:hAnsi="Times" w:cs="Times"/>
          <w:sz w:val="22"/>
          <w:sz-cs w:val="22"/>
          <w:i/>
          <w:spacing w:val="0"/>
          <w:color w:val="191919"/>
        </w:rPr>
        <w:t xml:space="preserve">(от себя)</w:t>
      </w:r>
      <w:r>
        <w:rPr>
          <w:rFonts w:ascii="Times" w:hAnsi="Times" w:cs="Times"/>
          <w:sz w:val="22"/>
          <w:sz-cs w:val="22"/>
          <w:spacing w:val="0"/>
          <w:color w:val="191919"/>
        </w:rPr>
        <w:t xml:space="preserve">. </w:t>
      </w:r>
      <w:r>
        <w:rPr>
          <w:rFonts w:ascii="Times" w:hAnsi="Times" w:cs="Times"/>
          <w:sz w:val="22"/>
          <w:sz-cs w:val="22"/>
          <w:spacing w:val="0"/>
          <w:color w:val="000000"/>
        </w:rPr>
        <w:t xml:space="preserve">Лариса слушает, не выражая никаких эмоций. </w:t>
      </w:r>
      <w:r>
        <w:rPr>
          <w:rFonts w:ascii="Times" w:hAnsi="Times" w:cs="Times"/>
          <w:sz w:val="22"/>
          <w:sz-cs w:val="22"/>
          <w:i/>
          <w:spacing w:val="0"/>
          <w:color w:val="000000"/>
        </w:rPr>
        <w:t xml:space="preserve">(Теперь как тот врач.) </w:t>
      </w:r>
      <w:r>
        <w:rPr>
          <w:rFonts w:ascii="Times" w:hAnsi="Times" w:cs="Times"/>
          <w:sz w:val="22"/>
          <w:sz-cs w:val="22"/>
          <w:spacing w:val="0"/>
          <w:color w:val="000000"/>
        </w:rPr>
        <w:t xml:space="preserve">Глупо.</w:t>
      </w:r>
    </w:p>
    <w:p>
      <w:pPr/>
      <w:r>
        <w:rPr>
          <w:rFonts w:ascii="Times" w:hAnsi="Times" w:cs="Times"/>
          <w:sz w:val="22"/>
          <w:sz-cs w:val="22"/>
          <w:spacing w:val="0"/>
          <w:color w:val="000000"/>
        </w:rPr>
        <w:t xml:space="preserve">Глупо. </w:t>
      </w:r>
      <w:r>
        <w:rPr>
          <w:rFonts w:ascii="Times" w:hAnsi="Times" w:cs="Times"/>
          <w:sz w:val="22"/>
          <w:sz-cs w:val="22"/>
          <w:i/>
          <w:spacing w:val="0"/>
          <w:color w:val="191919"/>
        </w:rPr>
        <w:t xml:space="preserve"/>
      </w:r>
    </w:p>
    <w:p>
      <w:pPr/>
      <w:r>
        <w:rPr>
          <w:rFonts w:ascii="Times" w:hAnsi="Times" w:cs="Times"/>
          <w:sz w:val="22"/>
          <w:sz-cs w:val="22"/>
          <w:i/>
          <w:spacing w:val="0"/>
          <w:color w:val="191919"/>
        </w:rPr>
        <w:t xml:space="preserve">(от себя)</w:t>
      </w:r>
      <w:r>
        <w:rPr>
          <w:rFonts w:ascii="Times" w:hAnsi="Times" w:cs="Times"/>
          <w:sz w:val="22"/>
          <w:sz-cs w:val="22"/>
          <w:spacing w:val="0"/>
          <w:color w:val="191919"/>
        </w:rPr>
        <w:t xml:space="preserve">. Глупо. </w:t>
      </w:r>
      <w:r>
        <w:rPr>
          <w:rFonts w:ascii="Times" w:hAnsi="Times" w:cs="Times"/>
          <w:sz w:val="22"/>
          <w:sz-cs w:val="22"/>
          <w:spacing w:val="0"/>
          <w:color w:val="000000"/>
        </w:rPr>
        <w:t xml:space="preserve">В углу медбрат машинально щелкает каналы на небольшом телевизоре. Не видно, что на экране. По одному из каналов — уверенный женский голос, сильно раскрашивающий слова: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(поняв, что голос ей принадлежит)</w:t>
      </w:r>
      <w:r>
        <w:rPr>
          <w:rFonts w:ascii="Times" w:hAnsi="Times" w:cs="Times"/>
          <w:sz w:val="22"/>
          <w:sz-cs w:val="22"/>
          <w:spacing w:val="0"/>
          <w:color w:val="000000"/>
        </w:rPr>
        <w:t xml:space="preserve">. «…в духе уважения к традиционным российским ценностям, в духе в осознания незыблемости и священности территориальной целостности Российской Федерации, в духе…».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цепко смотрит на экран.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(Лариса цепко смотрит на экран.)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Помехи. Медбрат яростно бьёт по стенке телевизора. </w:t>
      </w:r>
      <w:r>
        <w:rPr>
          <w:rFonts w:ascii="Times" w:hAnsi="Times" w:cs="Times"/>
          <w:sz w:val="22"/>
          <w:sz-cs w:val="22"/>
          <w:i/>
          <w:spacing w:val="0"/>
          <w:color w:val="000000"/>
        </w:rPr>
        <w:t xml:space="preserve">(Теперь медбрат.) «</w:t>
      </w:r>
      <w:r>
        <w:rPr>
          <w:rFonts w:ascii="Times" w:hAnsi="Times" w:cs="Times"/>
          <w:sz w:val="22"/>
          <w:sz-cs w:val="22"/>
          <w:spacing w:val="0"/>
          <w:color w:val="000000"/>
        </w:rPr>
        <w:t xml:space="preserve">Сука!»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w:t>
      </w:r>
      <w:r>
        <w:rPr>
          <w:rFonts w:ascii="Times" w:hAnsi="Times" w:cs="Times"/>
          <w:sz w:val="22"/>
          <w:sz-cs w:val="22"/>
          <w:i/>
          <w:spacing w:val="0"/>
          <w:color w:val="000000"/>
        </w:rPr>
        <w:t xml:space="preserve">(утвердительно).  </w:t>
      </w:r>
      <w:r>
        <w:rPr>
          <w:rFonts w:ascii="Times" w:hAnsi="Times" w:cs="Times"/>
          <w:sz w:val="22"/>
          <w:sz-cs w:val="22"/>
          <w:spacing w:val="0"/>
          <w:color w:val="000000"/>
        </w:rPr>
        <w:t xml:space="preserve">«Сука».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Украина. Прикарпатье. Кровать в деревенском доме. На перинах Ганна – ей 28. Она вот-вот проснётся. Идиллия. Ганна потягивается, открывает глаза… и издаёт вопль. Над ней на кровати стоит коза и внимательно смотрит прямоугольными зрачками. Коза вообще – прямоугольный чёрт.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лупит и гонит козу. «Подтвердите, что вы человек». Пьеса. Ольга косится на продавщицу, вдруг хватает с полки игрушечный автомат и сладострастно с задором стреляет.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(Ольга выхватывает с полки игрушечный автомат и сладострастно задорно стреляет.)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Пьеса. 2017-2018 год.</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1 акт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День накануне трёх дней. Детская площадка в спальном районе Москвы. Дети катаются на нехитрых горках и  играют в песочнице. На скамейках по периметру несколько мам. Ольга стоит поодаль и смотрит на детей. Ольга вздрагивает, сдерживая крик.  А: так это мальчик лет четырёх упал. Поднимается и, смеясь, стряхивает песок с рук. Довольный, смотрит на молодую очень просто одетую женщину на скамейке. Та показывает ему большой палец  —  дескать, «молодец, не заплакал». Мальчик возвращается к игре, молодая женщина  —  к своей потрёпанной книжке. Ольга решительно подходит к женщине, садится рядом. Та смотрит на неё удивлённо, укоризненно. </w:t>
      </w:r>
      <w:r>
        <w:rPr>
          <w:rFonts w:ascii="Times" w:hAnsi="Times" w:cs="Times"/>
          <w:sz w:val="22"/>
          <w:sz-cs w:val="22"/>
          <w:i/>
          <w:spacing w:val="0"/>
          <w:color w:val="000000"/>
        </w:rPr>
        <w:t xml:space="preserve">(Как мама мальчика; Лена.) </w:t>
      </w:r>
      <w:r>
        <w:rPr>
          <w:rFonts w:ascii="Times" w:hAnsi="Times" w:cs="Times"/>
          <w:sz w:val="22"/>
          <w:sz-cs w:val="22"/>
          <w:spacing w:val="0"/>
          <w:color w:val="000000"/>
        </w:rPr>
        <w:t xml:space="preserve">«Ольга Пахомовна(?!)»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«Лен, а если бы он расшибся».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«Мы же договорились». Это от имени мамы мальчика щас.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«Перестань,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«Что я ему скажу, если он спросит, кто вы?»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«Вечно выдумываете проблемы. Скажешь знакомая». </w:t>
      </w:r>
      <w:r>
        <w:rPr>
          <w:rFonts w:ascii="Times" w:hAnsi="Times" w:cs="Times"/>
          <w:sz w:val="22"/>
          <w:sz-cs w:val="22"/>
          <w:i/>
          <w:spacing w:val="0"/>
          <w:color w:val="000000"/>
        </w:rPr>
        <w:t xml:space="preserve">(Усмехается.) «</w:t>
      </w:r>
      <w:r>
        <w:rPr>
          <w:rFonts w:ascii="Times" w:hAnsi="Times" w:cs="Times"/>
          <w:sz w:val="22"/>
          <w:sz-cs w:val="22"/>
          <w:spacing w:val="0"/>
          <w:color w:val="000000"/>
        </w:rPr>
        <w:t xml:space="preserve">Твоя школьная учительница».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«Я не вру сыну».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«Ой. Ой. 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(как провiдник). </w:t>
      </w:r>
      <w:r>
        <w:rPr>
          <w:rFonts w:ascii="Times" w:hAnsi="Times" w:cs="Times"/>
          <w:sz w:val="22"/>
          <w:sz-cs w:val="22"/>
          <w:spacing w:val="0"/>
          <w:color w:val="000000"/>
        </w:rPr>
        <w:t xml:space="preserve">Смотрит на неё не то с брезгливостью, не то с недоверием, не то с жалостью. А мальчик срывается и бежит к ним. С ликованием «врезается» в колени мамы. </w:t>
      </w:r>
      <w:r>
        <w:rPr>
          <w:rFonts w:ascii="Times" w:hAnsi="Times" w:cs="Times"/>
          <w:sz w:val="22"/>
          <w:sz-cs w:val="22"/>
          <w:i/>
          <w:spacing w:val="0"/>
          <w:color w:val="000000"/>
        </w:rPr>
        <w:t xml:space="preserve">(Теперь мальчик.) «</w:t>
      </w:r>
      <w:r>
        <w:rPr>
          <w:rFonts w:ascii="Times" w:hAnsi="Times" w:cs="Times"/>
          <w:sz w:val="22"/>
          <w:sz-cs w:val="22"/>
          <w:spacing w:val="0"/>
          <w:color w:val="000000"/>
        </w:rPr>
        <w:t xml:space="preserve">Ураганно я добежал?» </w:t>
      </w:r>
      <w:r>
        <w:rPr>
          <w:rFonts w:ascii="Times" w:hAnsi="Times" w:cs="Times"/>
          <w:sz w:val="22"/>
          <w:sz-cs w:val="22"/>
          <w:i/>
          <w:spacing w:val="0"/>
          <w:color w:val="000000"/>
        </w:rPr>
        <w:t xml:space="preserve">(Теперь Лена.)</w:t>
      </w:r>
      <w:r>
        <w:rPr>
          <w:rFonts w:ascii="Times" w:hAnsi="Times" w:cs="Times"/>
          <w:sz w:val="22"/>
          <w:sz-cs w:val="22"/>
          <w:spacing w:val="0"/>
          <w:color w:val="000000"/>
        </w:rPr>
        <w:t xml:space="preserve"> «Ураганно». </w:t>
      </w:r>
      <w:r>
        <w:rPr>
          <w:rFonts w:ascii="Times" w:hAnsi="Times" w:cs="Times"/>
          <w:sz w:val="22"/>
          <w:sz-cs w:val="22"/>
          <w:i/>
          <w:spacing w:val="0"/>
          <w:color w:val="000000"/>
        </w:rPr>
        <w:t xml:space="preserve">(Теперь мальчик.) «</w:t>
      </w:r>
      <w:r>
        <w:rPr>
          <w:rFonts w:ascii="Times" w:hAnsi="Times" w:cs="Times"/>
          <w:sz w:val="22"/>
          <w:sz-cs w:val="22"/>
          <w:spacing w:val="0"/>
          <w:color w:val="000000"/>
        </w:rPr>
        <w:t xml:space="preserve">А я ещё ураганней могу». </w:t>
      </w:r>
      <w:r>
        <w:rPr>
          <w:rFonts w:ascii="Times" w:hAnsi="Times" w:cs="Times"/>
          <w:sz w:val="22"/>
          <w:sz-cs w:val="22"/>
          <w:i/>
          <w:spacing w:val="0"/>
          <w:color w:val="000000"/>
        </w:rPr>
        <w:t xml:space="preserve">(Теперь Лена.)</w:t>
      </w:r>
      <w:r>
        <w:rPr>
          <w:rFonts w:ascii="Times" w:hAnsi="Times" w:cs="Times"/>
          <w:sz w:val="22"/>
          <w:sz-cs w:val="22"/>
          <w:spacing w:val="0"/>
          <w:color w:val="000000"/>
        </w:rPr>
        <w:t xml:space="preserve"> «Не сомневаюсь». Мальчик Ольге: «А ты кто?». Лена смотрит на неё красноречиво — дескать: вот видите.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бабушка одного мальчика».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«Ты не похожа на бабушку».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какой бабушка должна быть? А у тебя есть бабушка?»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У меня есть трансформер. Я его дал Саше поиграть, потому что он попросил». Лена говорит: «Молодец. Ну, беги».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«Постой».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Пахомовна! Вы сказали, что вы торопитесь!»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«Врешь».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Лена вспыхивает. Мальчик смотрит на маму, на Ольгу и на яркий пакет с лейблом рядом с ней. «А это у тебя из </w:t>
      </w:r>
      <w:r>
        <w:rPr>
          <w:rFonts w:ascii="Times" w:hAnsi="Times" w:cs="Times"/>
          <w:sz w:val="22"/>
          <w:sz-cs w:val="22"/>
          <w:i/>
          <w:spacing w:val="0"/>
          <w:color w:val="000000"/>
        </w:rPr>
        <w:t xml:space="preserve">детского</w:t>
      </w:r>
      <w:r>
        <w:rPr>
          <w:rFonts w:ascii="Times" w:hAnsi="Times" w:cs="Times"/>
          <w:sz w:val="22"/>
          <w:sz-cs w:val="22"/>
          <w:spacing w:val="0"/>
          <w:color w:val="000000"/>
        </w:rPr>
        <w:t xml:space="preserve"> магазина?». Лене это не нравится: «Рома!». А он Ольге: «А я тебя узнал». Лена: «Как это, Ромочка?».  Мальчик: «Я тебя уже видел. Ты приходила раньше, когда мы в парке гуляли. И ещё когда я в бассейне плавал. Ты на меня смотрела». Лена встревоженно: «Ромочка, ты перепутал!.» Но ему уже надоело. Он говорит Ольге: «Смотри, как я сейчас побегу. Так, что ты меня никогда не догонишь. На старт-внимание-марш!». Срывается с места. Бежит на площадку. Лена говорит: «Доигрались». «Доигрались».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драматизируй».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драматизируй?" А если он Паше расскажет?» (То есть, видимо, папе своему, сыну Ольги). «Я уже тысячу раз пожалела».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«Лена… Я заметила, Роме джинсы скоро станут малы…»</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Она протягивает конверт. Лена вспыхивает прямо так: «Категорически нет! И вообще это всё надо прекращать. Вы сами не видите?»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(У Ольги звонит телефон; она смотрит на экран, решает сбросить-ответить.)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У Ольги звонит телефон. Ответить явно необходимо; но неудобно: эти звуки с детской площадки, эта Лена... Лена всё не угомонится:</w:t>
      </w:r>
      <w:r>
        <w:rPr>
          <w:rFonts w:ascii="Times" w:hAnsi="Times" w:cs="Times"/>
          <w:sz w:val="22"/>
          <w:sz-cs w:val="22"/>
          <w:i/>
          <w:spacing w:val="0"/>
          <w:color w:val="000000"/>
        </w:rPr>
        <w:t xml:space="preserve"> </w:t>
      </w:r>
      <w:r>
        <w:rPr>
          <w:rFonts w:ascii="Times" w:hAnsi="Times" w:cs="Times"/>
          <w:sz w:val="22"/>
          <w:sz-cs w:val="22"/>
          <w:spacing w:val="0"/>
          <w:color w:val="000000"/>
        </w:rPr>
        <w:t xml:space="preserve">«Почему вы ставите меня в такое положение? Разбирались бы с Пашей…» </w:t>
      </w:r>
      <w:r>
        <w:rPr>
          <w:rFonts w:ascii="Times" w:hAnsi="Times" w:cs="Times"/>
          <w:sz w:val="22"/>
          <w:sz-cs w:val="22"/>
          <w:i/>
          <w:spacing w:val="0"/>
          <w:color w:val="000000"/>
        </w:rPr>
        <w:t xml:space="preserve">(Теперь как проводник.) </w:t>
      </w:r>
      <w:r>
        <w:rPr>
          <w:rFonts w:ascii="Times" w:hAnsi="Times" w:cs="Times"/>
          <w:sz w:val="22"/>
          <w:sz-cs w:val="22"/>
          <w:spacing w:val="0"/>
          <w:color w:val="000000"/>
        </w:rPr>
        <w:t xml:space="preserve">Ольга бросает конверт на скамейку, и быстро идёт с пакетом в руках по рассеянности к машине.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«Алло! Да, Илья Семёнович, здравствуй…»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Лена поднимает конверт, медлит, бежит за ней, рассерженная. «Ольга Пахомовна!!» Водитель открывает перед Ольгой дверь.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Зона АТО. Военный госпиталь. Лариса с коллегами проводит осмотр огнестрельного ранения в эпигатсральной области. Рана пять на двенадцать с эвентрацией пряди большого сальника. Живот  напряжён, болезнен, перитонеальные симптомы положительные. Лариса с коллегами выполняет срединную лапаротомию под интубационным наркозм в экстренном порядке. В ходе неё в брюшной полости обнаруживается 1500 мл крови со сгустками и выявляется рана противобрыжеечного края средней трети поперечной ободочной кишки. Гомеостаза достигают её ушиванием. Брюшная полость санируется 3000 мл водного раствора хлоргексидина до чистых вод и дренируется.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w:t>
      </w:r>
      <w:r>
        <w:rPr>
          <w:rFonts w:ascii="Times" w:hAnsi="Times" w:cs="Times"/>
          <w:sz w:val="22"/>
          <w:sz-cs w:val="22"/>
          <w:spacing w:val="0"/>
          <w:color w:val="191919"/>
        </w:rPr>
        <w:t xml:space="preserve">роведення часу Ганны</w:t>
      </w:r>
      <w:r>
        <w:rPr>
          <w:rFonts w:ascii="Times" w:hAnsi="Times" w:cs="Times"/>
          <w:sz w:val="22"/>
          <w:sz-cs w:val="22"/>
          <w:spacing w:val="0"/>
          <w:color w:val="000000"/>
        </w:rPr>
        <w:t xml:space="preserve">»</w:t>
      </w:r>
      <w:r>
        <w:rPr>
          <w:rFonts w:ascii="Times" w:hAnsi="Times" w:cs="Times"/>
          <w:sz w:val="22"/>
          <w:sz-cs w:val="22"/>
          <w:spacing w:val="0"/>
          <w:color w:val="191919"/>
        </w:rPr>
        <w:t xml:space="preserve">. Музична пауза.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 мужских (папиных) рабочих штанах, подвязанных верёвкой. </w:t>
      </w:r>
    </w:p>
    <w:p>
      <w:pPr/>
      <w:r>
        <w:rPr>
          <w:rFonts w:ascii="Times" w:hAnsi="Times" w:cs="Times"/>
          <w:sz w:val="22"/>
          <w:sz-cs w:val="22"/>
          <w:spacing w:val="0"/>
          <w:color w:val="000000"/>
        </w:rPr>
        <w:t xml:space="preserve">В клетчатой мешковатой рубашке, надетой на стильную маячку. </w:t>
      </w:r>
    </w:p>
    <w:p>
      <w:pPr/>
      <w:r>
        <w:rPr>
          <w:rFonts w:ascii="Times" w:hAnsi="Times" w:cs="Times"/>
          <w:sz w:val="22"/>
          <w:sz-cs w:val="22"/>
          <w:spacing w:val="0"/>
          <w:color w:val="000000"/>
        </w:rPr>
        <w:t xml:space="preserve">В доме две комнаты, между ними нет двери. </w:t>
      </w:r>
    </w:p>
    <w:p>
      <w:pPr/>
      <w:r>
        <w:rPr>
          <w:rFonts w:ascii="Times" w:hAnsi="Times" w:cs="Times"/>
          <w:sz w:val="22"/>
          <w:sz-cs w:val="22"/>
          <w:spacing w:val="0"/>
          <w:color w:val="000000"/>
        </w:rPr>
        <w:t xml:space="preserve">Только занавеска. </w:t>
      </w:r>
    </w:p>
    <w:p>
      <w:pPr/>
      <w:r>
        <w:rPr>
          <w:rFonts w:ascii="Times" w:hAnsi="Times" w:cs="Times"/>
          <w:sz w:val="22"/>
          <w:sz-cs w:val="22"/>
          <w:spacing w:val="0"/>
          <w:color w:val="000000"/>
        </w:rPr>
        <w:t xml:space="preserve">В дальней на перинах — </w:t>
      </w:r>
    </w:p>
    <w:p>
      <w:pPr/>
      <w:r>
        <w:rPr>
          <w:rFonts w:ascii="Times" w:hAnsi="Times" w:cs="Times"/>
          <w:sz w:val="22"/>
          <w:sz-cs w:val="22"/>
          <w:spacing w:val="0"/>
          <w:color w:val="000000"/>
        </w:rPr>
        <w:t xml:space="preserve">мама. </w:t>
      </w:r>
    </w:p>
    <w:p>
      <w:pPr/>
      <w:r>
        <w:rPr>
          <w:rFonts w:ascii="Times" w:hAnsi="Times" w:cs="Times"/>
          <w:sz w:val="22"/>
          <w:sz-cs w:val="22"/>
          <w:spacing w:val="0"/>
          <w:color w:val="000000"/>
        </w:rPr>
        <w:t xml:space="preserve">Мы не видим её лица. </w:t>
      </w:r>
    </w:p>
    <w:p>
      <w:pPr/>
      <w:r>
        <w:rPr>
          <w:rFonts w:ascii="Times" w:hAnsi="Times" w:cs="Times"/>
          <w:sz w:val="22"/>
          <w:sz-cs w:val="22"/>
          <w:spacing w:val="0"/>
          <w:color w:val="000000"/>
        </w:rPr>
        <w:t xml:space="preserve">У Ганны вообще-то мужчина в Италии </w:t>
      </w:r>
    </w:p>
    <w:p>
      <w:pPr/>
      <w:r>
        <w:rPr>
          <w:rFonts w:ascii="Times" w:hAnsi="Times" w:cs="Times"/>
          <w:sz w:val="22"/>
          <w:sz-cs w:val="22"/>
          <w:spacing w:val="0"/>
          <w:color w:val="000000"/>
        </w:rPr>
        <w:t xml:space="preserve">и вообще она </w:t>
      </w:r>
    </w:p>
    <w:p>
      <w:pPr/>
      <w:r>
        <w:rPr>
          <w:rFonts w:ascii="Times" w:hAnsi="Times" w:cs="Times"/>
          <w:sz w:val="22"/>
          <w:sz-cs w:val="22"/>
          <w:spacing w:val="0"/>
          <w:color w:val="000000"/>
        </w:rPr>
        <w:t xml:space="preserve">в последние годы </w:t>
      </w:r>
    </w:p>
    <w:p>
      <w:pPr/>
      <w:r>
        <w:rPr>
          <w:rFonts w:ascii="Times" w:hAnsi="Times" w:cs="Times"/>
          <w:sz w:val="22"/>
          <w:sz-cs w:val="22"/>
          <w:spacing w:val="0"/>
          <w:color w:val="000000"/>
        </w:rPr>
        <w:t xml:space="preserve">устраивает </w:t>
      </w:r>
    </w:p>
    <w:p>
      <w:pPr/>
      <w:r>
        <w:rPr>
          <w:rFonts w:ascii="Times" w:hAnsi="Times" w:cs="Times"/>
          <w:sz w:val="22"/>
          <w:sz-cs w:val="22"/>
          <w:spacing w:val="0"/>
          <w:color w:val="000000"/>
        </w:rPr>
        <w:t xml:space="preserve">жизнь </w:t>
      </w:r>
    </w:p>
    <w:p>
      <w:pPr/>
      <w:r>
        <w:rPr>
          <w:rFonts w:ascii="Times" w:hAnsi="Times" w:cs="Times"/>
          <w:sz w:val="22"/>
          <w:sz-cs w:val="22"/>
          <w:spacing w:val="0"/>
          <w:color w:val="000000"/>
        </w:rPr>
        <w:t xml:space="preserve">там. </w:t>
      </w:r>
    </w:p>
    <w:p>
      <w:pPr/>
      <w:r>
        <w:rPr>
          <w:rFonts w:ascii="Times" w:hAnsi="Times" w:cs="Times"/>
          <w:sz w:val="22"/>
          <w:sz-cs w:val="22"/>
          <w:spacing w:val="0"/>
          <w:color w:val="000000"/>
        </w:rPr>
        <w:t xml:space="preserve">Но вот мама заболела, сёстры, естественно, заняты, </w:t>
      </w:r>
    </w:p>
    <w:p>
      <w:pPr/>
      <w:r>
        <w:rPr>
          <w:rFonts w:ascii="Times" w:hAnsi="Times" w:cs="Times"/>
          <w:sz w:val="22"/>
          <w:sz-cs w:val="22"/>
          <w:spacing w:val="0"/>
          <w:color w:val="000000"/>
        </w:rPr>
        <w:t xml:space="preserve">и вот она приехала домой. </w:t>
      </w:r>
    </w:p>
    <w:p>
      <w:pPr/>
      <w:r>
        <w:rPr>
          <w:rFonts w:ascii="Times" w:hAnsi="Times" w:cs="Times"/>
          <w:sz w:val="22"/>
          <w:sz-cs w:val="22"/>
          <w:spacing w:val="0"/>
          <w:color w:val="000000"/>
        </w:rPr>
        <w:t xml:space="preserve">И вот... застряла. </w:t>
      </w:r>
    </w:p>
    <w:p>
      <w:pPr/>
      <w:r>
        <w:rPr>
          <w:rFonts w:ascii="Times" w:hAnsi="Times" w:cs="Times"/>
          <w:sz w:val="22"/>
          <w:sz-cs w:val="22"/>
          <w:spacing w:val="0"/>
          <w:color w:val="000000"/>
        </w:rPr>
        <w:t xml:space="preserve">Ганна вытаскивает из-под курицы яйцо — довольно неумело. </w:t>
      </w:r>
    </w:p>
    <w:p>
      <w:pPr/>
      <w:r>
        <w:rPr>
          <w:rFonts w:ascii="Times" w:hAnsi="Times" w:cs="Times"/>
          <w:sz w:val="22"/>
          <w:sz-cs w:val="22"/>
          <w:spacing w:val="0"/>
          <w:color w:val="000000"/>
        </w:rPr>
        <w:t xml:space="preserve">Рубит дрова, про себя матерясь. Топит печь. Занозила руку. </w:t>
      </w:r>
    </w:p>
    <w:p>
      <w:pPr/>
      <w:r>
        <w:rPr>
          <w:rFonts w:ascii="Times" w:hAnsi="Times" w:cs="Times"/>
          <w:sz w:val="22"/>
          <w:sz-cs w:val="22"/>
          <w:spacing w:val="0"/>
          <w:color w:val="000000"/>
        </w:rPr>
        <w:t xml:space="preserve">Пробует температуру каши, сваренной для мамы, капая на запястье — </w:t>
      </w:r>
    </w:p>
    <w:p>
      <w:pPr/>
      <w:r>
        <w:rPr>
          <w:rFonts w:ascii="Times" w:hAnsi="Times" w:cs="Times"/>
          <w:sz w:val="22"/>
          <w:sz-cs w:val="22"/>
          <w:spacing w:val="0"/>
          <w:color w:val="000000"/>
        </w:rPr>
        <w:t xml:space="preserve">как ребёнку. </w:t>
      </w:r>
    </w:p>
    <w:p>
      <w:pPr/>
      <w:r>
        <w:rPr>
          <w:rFonts w:ascii="Times" w:hAnsi="Times" w:cs="Times"/>
          <w:sz w:val="22"/>
          <w:sz-cs w:val="22"/>
          <w:spacing w:val="0"/>
          <w:color w:val="000000"/>
        </w:rPr>
        <w:t xml:space="preserve">Сидит рядом с мамой и кормит её с ложки. </w:t>
      </w:r>
    </w:p>
    <w:p>
      <w:pPr/>
      <w:r>
        <w:rPr>
          <w:rFonts w:ascii="Times" w:hAnsi="Times" w:cs="Times"/>
          <w:sz w:val="22"/>
          <w:sz-cs w:val="22"/>
          <w:spacing w:val="0"/>
          <w:color w:val="000000"/>
        </w:rPr>
        <w:t xml:space="preserve">Несёт судно по двору в туалет. </w:t>
      </w:r>
    </w:p>
    <w:p>
      <w:pPr/>
      <w:r>
        <w:rPr>
          <w:rFonts w:ascii="Times" w:hAnsi="Times" w:cs="Times"/>
          <w:sz w:val="22"/>
          <w:sz-cs w:val="22"/>
          <w:spacing w:val="0"/>
          <w:color w:val="000000"/>
        </w:rPr>
        <w:t xml:space="preserve">Что-то ужалило её в шею. </w:t>
      </w:r>
    </w:p>
    <w:p>
      <w:pPr/>
      <w:r>
        <w:rPr>
          <w:rFonts w:ascii="Times" w:hAnsi="Times" w:cs="Times"/>
          <w:sz w:val="22"/>
          <w:sz-cs w:val="22"/>
          <w:spacing w:val="0"/>
          <w:color w:val="000000"/>
        </w:rPr>
        <w:t xml:space="preserve">Она оборачивается. Чуть не расплескала. </w:t>
      </w:r>
    </w:p>
    <w:p>
      <w:pPr/>
      <w:r>
        <w:rPr>
          <w:rFonts w:ascii="Times" w:hAnsi="Times" w:cs="Times"/>
          <w:sz w:val="22"/>
          <w:sz-cs w:val="22"/>
          <w:spacing w:val="0"/>
          <w:color w:val="000000"/>
        </w:rPr>
        <w:t xml:space="preserve">На дереве сидит с невинным видом мальчик Василёк. </w:t>
      </w:r>
    </w:p>
    <w:p>
      <w:pPr/>
      <w:r>
        <w:rPr>
          <w:rFonts w:ascii="Times" w:hAnsi="Times" w:cs="Times"/>
          <w:sz w:val="22"/>
          <w:sz-cs w:val="22"/>
          <w:spacing w:val="0"/>
          <w:color w:val="000000"/>
        </w:rPr>
        <w:t xml:space="preserve">Он ещё раз стреляет горошиной из трубочки — на сей раз в небо. </w:t>
      </w:r>
    </w:p>
    <w:p>
      <w:pPr/>
      <w:r>
        <w:rPr>
          <w:rFonts w:ascii="Times" w:hAnsi="Times" w:cs="Times"/>
          <w:sz w:val="22"/>
          <w:sz-cs w:val="22"/>
          <w:spacing w:val="0"/>
          <w:color w:val="000000"/>
        </w:rPr>
        <w:t xml:space="preserve">Ганна показывает ему кулак. </w:t>
      </w:r>
      <w:r>
        <w:rPr>
          <w:rFonts w:ascii="Times" w:hAnsi="Times" w:cs="Times"/>
          <w:sz w:val="22"/>
          <w:sz-cs w:val="22"/>
          <w:i/>
          <w:spacing w:val="0"/>
          <w:color w:val="000000"/>
        </w:rPr>
        <w:t xml:space="preserve">(Ганне.) </w:t>
      </w:r>
      <w:r>
        <w:rPr>
          <w:rFonts w:ascii="Times" w:hAnsi="Times" w:cs="Times"/>
          <w:sz w:val="22"/>
          <w:sz-cs w:val="22"/>
          <w:spacing w:val="0"/>
          <w:color w:val="000000"/>
        </w:rPr>
        <w:t xml:space="preserve">Ну же!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(Ганна показывает кулак.)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Коза в доме жуёт страницы книжки на итальянском.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Ах ты ж!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Лупит козу полотенцем с размаху. Коза мычит.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«Блеет».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Блеет. Коза блеет.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«Что там, Ганночка?»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«Ничего, ма».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Коза в калитке гордо мстительно оборачивается и уходит на улицу.  (Коза эта, конечно, – просто lol! К чему всё время коза-то?) Ганна моет посуду в тазиках. Ищет нужное лекарство среди пузырьков. Набирает в шприц, выдыхает, готова колоть. Игла в морщинистую кожу. Тянется цепь из колодца. Ганна рывком достаёт ведро.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Ольга. Ольга входит в роскошный коридор административного здания. Ольга спешит к своему кабинету, на ходу доставая ключи из сумочки. Распахивает дверь. Просторный кабинет с шикарной обстановкой. Потрет ВВП, все дела. За массивным столом сидит плотный импозантный мужчина – это Илья Семёнович. Это тоже я что ли? </w:t>
      </w:r>
      <w:r>
        <w:rPr>
          <w:rFonts w:ascii="Times" w:hAnsi="Times" w:cs="Times"/>
          <w:sz w:val="22"/>
          <w:sz-cs w:val="22"/>
          <w:i/>
          <w:spacing w:val="0"/>
          <w:color w:val="000000"/>
        </w:rPr>
        <w:t xml:space="preserve">(Готовится преобразиться в плотного, импозантного.) </w:t>
      </w:r>
      <w:r>
        <w:rPr>
          <w:rFonts w:ascii="Times" w:hAnsi="Times" w:cs="Times"/>
          <w:sz w:val="22"/>
          <w:sz-cs w:val="22"/>
          <w:spacing w:val="0"/>
          <w:color w:val="000000"/>
        </w:rPr>
        <w:t xml:space="preserve">Он смотрит на Ольгу. Он елеен, но может и придушить. (Глубоко копают). Илья Семёнович говорит: «Что-то вы припоздняетесь, Ольга Пахомовна. …Не оборзели?»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«Илья Семёныч, миленький…»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«Я к тебе по-соседски. Не возражаешь?»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«Шутите? Чайку? Коньячку?»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«Да я со своим — не утруждайся. Значит, пробочки на дорожках,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«Илюшечка Семёнович…»</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«И куда же мы ездили? А? В народ потянуло? Чё молчим?»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«Вы же сами, как всегда, всё знаете».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«Мать-мать-мать... Твою же мать, как говорится. А сынок всё петиции подписывает, да? И по митингам  шлёндрает. Чего ты смотришь? Раньше надо было смотреть  —  когда сына воспитывала. Воспитала какого-то мудака. Прости Господи».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ОЛЬГА. «Илья… Ты же знаешь… я не общаюсь с ним».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держит паузу. Раскручивает золотую фляжку (фляжки не дали мне) выпивает. И говорит:</w:t>
      </w:r>
      <w:r>
        <w:rPr>
          <w:rFonts w:ascii="Times" w:hAnsi="Times" w:cs="Times"/>
          <w:sz w:val="22"/>
          <w:sz-cs w:val="22"/>
          <w:i/>
          <w:spacing w:val="0"/>
          <w:color w:val="000000"/>
        </w:rPr>
        <w:t xml:space="preserve"> «</w:t>
      </w:r>
      <w:r>
        <w:rPr>
          <w:rFonts w:ascii="Times" w:hAnsi="Times" w:cs="Times"/>
          <w:sz w:val="22"/>
          <w:sz-cs w:val="22"/>
          <w:spacing w:val="0"/>
          <w:color w:val="000000"/>
        </w:rPr>
        <w:t xml:space="preserve">Да ты чё стоишь? Ты садись. Твой же кабинет. Пока что… "Не общается она". Не </w:t>
      </w:r>
      <w:r>
        <w:rPr>
          <w:rFonts w:ascii="Times" w:hAnsi="Times" w:cs="Times"/>
          <w:sz w:val="22"/>
          <w:sz-cs w:val="22"/>
          <w:i/>
          <w:spacing w:val="0"/>
          <w:color w:val="000000"/>
        </w:rPr>
        <w:t xml:space="preserve">ты с ним</w:t>
      </w:r>
      <w:r>
        <w:rPr>
          <w:rFonts w:ascii="Times" w:hAnsi="Times" w:cs="Times"/>
          <w:sz w:val="22"/>
          <w:sz-cs w:val="22"/>
          <w:spacing w:val="0"/>
          <w:color w:val="000000"/>
        </w:rPr>
        <w:t xml:space="preserve">, а </w:t>
      </w:r>
      <w:r>
        <w:rPr>
          <w:rFonts w:ascii="Times" w:hAnsi="Times" w:cs="Times"/>
          <w:sz w:val="22"/>
          <w:sz-cs w:val="22"/>
          <w:i/>
          <w:spacing w:val="0"/>
          <w:color w:val="000000"/>
        </w:rPr>
        <w:t xml:space="preserve">он с тобой</w:t>
      </w:r>
      <w:r>
        <w:rPr>
          <w:rFonts w:ascii="Times" w:hAnsi="Times" w:cs="Times"/>
          <w:sz w:val="22"/>
          <w:sz-cs w:val="22"/>
          <w:spacing w:val="0"/>
          <w:color w:val="000000"/>
        </w:rPr>
        <w:t xml:space="preserve">, мать. Он — с тобой. А это, как говорят в одном известном городе на твоей исторической родине,  "…две большие разницы", а? Чего бледнеешь? Не бледней. Просто... поразборчивей – да? – немножко. Поспокойней. Ну, короче. (Смотрит на часы.)</w:t>
      </w:r>
      <w:r>
        <w:rPr>
          <w:rFonts w:ascii="Times" w:hAnsi="Times" w:cs="Times"/>
          <w:sz w:val="22"/>
          <w:sz-cs w:val="22"/>
          <w:i/>
          <w:spacing w:val="0"/>
          <w:color w:val="000000"/>
        </w:rPr>
        <w:t xml:space="preserve"> </w:t>
      </w:r>
      <w:r>
        <w:rPr>
          <w:rFonts w:ascii="Times" w:hAnsi="Times" w:cs="Times"/>
          <w:sz w:val="22"/>
          <w:sz-cs w:val="22"/>
          <w:spacing w:val="0"/>
          <w:color w:val="000000"/>
        </w:rPr>
        <w:t xml:space="preserve">Минут 15 ещё есть». </w:t>
      </w:r>
    </w:p>
    <w:p>
      <w:pPr/>
      <w:r>
        <w:rPr>
          <w:rFonts w:ascii="Times" w:hAnsi="Times" w:cs="Times"/>
          <w:sz w:val="22"/>
          <w:sz-cs w:val="22"/>
          <w:spacing w:val="0"/>
          <w:color w:val="000000"/>
        </w:rPr>
        <w:t xml:space="preserve">Смотрит выжидающе. Делает экономный жест  —  дескать «ну и, чё ждём?». </w:t>
      </w:r>
      <w:r>
        <w:rPr>
          <w:rFonts w:ascii="Times" w:hAnsi="Times" w:cs="Times"/>
          <w:sz w:val="22"/>
          <w:sz-cs w:val="22"/>
          <w:i/>
          <w:spacing w:val="0"/>
          <w:color w:val="000000"/>
        </w:rPr>
        <w:t xml:space="preserve">(Ольге от себя, как провiдник.) </w:t>
      </w:r>
      <w:r>
        <w:rPr>
          <w:rFonts w:ascii="Times" w:hAnsi="Times" w:cs="Times"/>
          <w:sz w:val="22"/>
          <w:sz-cs w:val="22"/>
          <w:spacing w:val="0"/>
          <w:color w:val="000000"/>
        </w:rPr>
        <w:t xml:space="preserve">Простите, мне неловко, но такая сцена. Написано: она встаёт. Натужно улыбается. </w:t>
      </w:r>
    </w:p>
    <w:p>
      <w:pPr/>
      <w:r>
        <w:rPr>
          <w:rFonts w:ascii="Times" w:hAnsi="Times" w:cs="Times"/>
          <w:sz w:val="22"/>
          <w:sz-cs w:val="22"/>
          <w:spacing w:val="0"/>
          <w:color w:val="000000"/>
        </w:rPr>
        <w:t xml:space="preserve">Илья Семёнович говорит: «Только помаду сотри».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(Ольга смотрит на него, достаёт из сумки салфетку…)</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смотрит на него, достаёт из сумки салфетку. Илья Семёнович говорит: «А то в прошлый раз лацкан мне…». Ольга не спеша, с сильным нажимом снимает помаду.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Будто твоя не знает, что ты направо…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Ведёт направо.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налево.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Ведёт налево.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приятно воодушевлён. Илья Семёнович говорит: «Знает, естстнно. При чём тут она. Просто…» Показывает на пиджак. «...Рaco Rabanne».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Ганна в вечернем городском прикиде красится перед маминым трюмо. На неё из другого угла комнаты изучающе смотрит Василёк. Ганна чувствует его взгляд. В конце концов, отвечает.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«Красивая». Это Василёк говорит: «Красивая».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«Толку-то. Но спасибо. Фак».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Это Ганна посмотрела на свои руки. Пытается как-то выковырять грязь. Василёк по-прежнему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«Василёк!! Ну, что тебе здесь цирк бесплатный?»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В цирке тигры скачут».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 чего ты решил?»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«Так нарисовано», – говорит Василёк. «Так нарисовано. А здесь только ты и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«Зришь в корень».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 и коза подевалась».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домой пойдёшь? Тебя баба Павлина не заждалась?»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заждалась».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«Бабе Алевтине поспать надо».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«Он мне не мешает».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«Видишь, разбудил». </w:t>
      </w:r>
      <w:r>
        <w:rPr>
          <w:rFonts w:ascii="Times" w:hAnsi="Times" w:cs="Times"/>
          <w:sz w:val="22"/>
          <w:sz-cs w:val="22"/>
          <w:i/>
          <w:spacing w:val="0"/>
          <w:color w:val="000000"/>
        </w:rPr>
        <w:t xml:space="preserve">(Маме в другую комнату.) «</w:t>
      </w:r>
      <w:r>
        <w:rPr>
          <w:rFonts w:ascii="Times" w:hAnsi="Times" w:cs="Times"/>
          <w:sz w:val="22"/>
          <w:sz-cs w:val="22"/>
          <w:spacing w:val="0"/>
          <w:color w:val="000000"/>
        </w:rPr>
        <w:t xml:space="preserve">Мамочка, ну, я буквально — да? Туда-обратно».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«Поезжай-поезжай!»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«Точно?»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«Бусы мои там в шкатулке возьми. Не хочешь?»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«Ма-ам!»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тебя Ростик отвезёт?»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«Отвезёт».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 привезёт?»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«И привезёт».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 ты его обнимать будешь?»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«Василёк!! С чего это ты решил?»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 мотоциклах всегда обнимаются».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«Хитрюга!»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Дорога. Ростик и Ганна проносятся на мотоцикле. </w:t>
      </w:r>
    </w:p>
    <w:p>
      <w:pPr/>
      <w:r>
        <w:rPr>
          <w:rFonts w:ascii="Times" w:hAnsi="Times" w:cs="Times"/>
          <w:sz w:val="22"/>
          <w:sz-cs w:val="22"/>
          <w:spacing w:val="0"/>
          <w:color w:val="000000"/>
        </w:rPr>
        <w:t xml:space="preserve">Ночной клуб. Ночной клуб в маленьком городке километрах в тридцати от деревни. </w:t>
      </w:r>
    </w:p>
    <w:p>
      <w:pPr/>
      <w:r>
        <w:rPr>
          <w:rFonts w:ascii="Times" w:hAnsi="Times" w:cs="Times"/>
          <w:sz w:val="22"/>
          <w:sz-cs w:val="22"/>
          <w:spacing w:val="0"/>
          <w:color w:val="000000"/>
        </w:rPr>
        <w:t xml:space="preserve">Ганна, уже пьяная, исступлённо пляшет.  Ростик совсем молодой (17-18 лет), он абсолютно трезвый, он пытается обратить на себя её внимание, пытается выстроить «мизансцену» так, чтоб они танцевали вместе, но Ганна отрывается, ей никто не нужен. Он решается, резко прижимает её к себе и впивается губами. Она с силой отталкивает его, яростно на него кричит, перекрикивая музыку. </w:t>
      </w:r>
    </w:p>
    <w:p>
      <w:pPr/>
      <w:r>
        <w:rPr>
          <w:rFonts w:ascii="Times" w:hAnsi="Times" w:cs="Times"/>
          <w:sz w:val="22"/>
          <w:sz-cs w:val="22"/>
          <w:spacing w:val="0"/>
          <w:color w:val="000000"/>
        </w:rPr>
        <w:t xml:space="preserve">….Ольга – в своей превосходной квартире, в спальне, распатронила коробку с детским конструктором. Куча бессмысленных ярких деталей. Ночь.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Зона АТО. Военный госпиталь. Лариса после </w:t>
      </w:r>
      <w:r>
        <w:rPr>
          <w:rFonts w:ascii="Times" w:hAnsi="Times" w:cs="Times"/>
          <w:sz w:val="22"/>
          <w:sz-cs w:val="22"/>
          <w:spacing w:val="0"/>
        </w:rPr>
        <w:t xml:space="preserve">трехкратной обработки операционного поля гибитаом трижды в условиях интубационного наркоза выполняет верхнюю среднесрединную лапаротомию. В брюшной полости обнаруживает незначительное количество свежей</w:t>
      </w:r>
      <w:r>
        <w:rPr>
          <w:rFonts w:ascii="Times" w:hAnsi="Times" w:cs="Times"/>
          <w:sz w:val="22"/>
          <w:sz-cs w:val="22"/>
          <w:spacing w:val="0"/>
        </w:rPr>
        <w:t xml:space="preserve"> </w:t>
      </w:r>
      <w:r>
        <w:rPr>
          <w:rFonts w:ascii="Times" w:hAnsi="Times" w:cs="Times"/>
          <w:sz w:val="22"/>
          <w:sz-cs w:val="22"/>
          <w:spacing w:val="0"/>
        </w:rPr>
        <w:t xml:space="preserve">крови. По правому боковому каналу, над печеночном пространстве справа – осушено. При дальнейшей ревизии обнаруживает ранение париетальной брюшины. Производит ушивание кетгутом, плюс гемостаз. Производит ревизию толстой кишки, тонкой кишки, печени, селезенки, поджелудочной железы и желудка, сальниковаой сумки, повреждений не обнаруживает. Брюшная полость осушена. Брюшная полость дренирована силиконовой трубкой в подпеченочное пространство через отдельный разрез в правом подреберии. Гомеостаз – сухо. Послеоперационная рана полностью ушита. Швы на кожу. Рана на передней брюшной стенке послойно ушита узловыми лавсановыми швами.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Недоумевающая и посмеивающаяся очередь в туалет. Из-за двери доносятся стоны. Один молодой человек в очереди говорит: «Трындец, конечно». Второй молодой человек в очереди говорит: «Подфартило кому-то.  Девушка!..» – говорит какой-то девушке в очереди. «Девушка, вот вы бы так смогли?». Девушка отшатывается: «Совсем уже!». Дверь открывается. Ростик проводит Ганну мимо очереди с вызовом и рыцарской готовностью принять на себя всё.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Появляется Ганна – её и правда ведёт Ростик – новый персонаж.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 Ростик. Салют». Ганну тошнит на улице перед клубом. Ростик держит её за талию, заботливо убирает от лица её волосы. Ростик шепчет: «Маленькая моя».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«Маленькая моя».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«Хрень!»</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(Провiдник их на время оставляет – мол, ребята, сами разберитесь.)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«Ганночка…»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«Хрень, хрень, хрень, хрень! Домой отвези меня!»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Зона АТО. Предрассветные сумерки. Лариса закуривает после операции. К ней подходит тот её коллега, помните? </w:t>
      </w:r>
      <w:r>
        <w:rPr>
          <w:rFonts w:ascii="Times" w:hAnsi="Times" w:cs="Times"/>
          <w:sz w:val="22"/>
          <w:sz-cs w:val="22"/>
          <w:i/>
          <w:spacing w:val="0"/>
          <w:color w:val="000000"/>
        </w:rPr>
        <w:t xml:space="preserve">(Теперь как тот врач.) «</w:t>
      </w:r>
      <w:r>
        <w:rPr>
          <w:rFonts w:ascii="Times" w:hAnsi="Times" w:cs="Times"/>
          <w:sz w:val="22"/>
          <w:sz-cs w:val="22"/>
          <w:spacing w:val="0"/>
          <w:color w:val="000000"/>
        </w:rPr>
        <w:t xml:space="preserve">Лар! Лар, у меня там – слушай – не поверишь. Баночка икры. Это такой случай... я её в сумке, прикинь, провозил. Ещё в ту командировку после нового года жена положила…» </w:t>
      </w:r>
      <w:r>
        <w:rPr>
          <w:rFonts w:ascii="Times" w:hAnsi="Times" w:cs="Times"/>
          <w:sz w:val="22"/>
          <w:sz-cs w:val="22"/>
          <w:i/>
          <w:spacing w:val="0"/>
          <w:color w:val="000000"/>
        </w:rPr>
        <w:t xml:space="preserve">(Теперь как провiдник.) </w:t>
      </w:r>
      <w:r>
        <w:rPr>
          <w:rFonts w:ascii="Times" w:hAnsi="Times" w:cs="Times"/>
          <w:sz w:val="22"/>
          <w:sz-cs w:val="22"/>
          <w:spacing w:val="0"/>
          <w:color w:val="000000"/>
        </w:rPr>
        <w:t xml:space="preserve">Осёкся. </w:t>
      </w:r>
      <w:r>
        <w:rPr>
          <w:rFonts w:ascii="Times" w:hAnsi="Times" w:cs="Times"/>
          <w:sz w:val="22"/>
          <w:sz-cs w:val="22"/>
          <w:i/>
          <w:spacing w:val="0"/>
          <w:color w:val="000000"/>
        </w:rPr>
        <w:t xml:space="preserve">(Теперь как тот врач.) </w:t>
      </w:r>
      <w:r>
        <w:rPr>
          <w:rFonts w:ascii="Times" w:hAnsi="Times" w:cs="Times"/>
          <w:sz w:val="22"/>
          <w:sz-cs w:val="22"/>
          <w:spacing w:val="0"/>
          <w:color w:val="000000"/>
        </w:rPr>
        <w:t xml:space="preserve">«</w:t>
      </w:r>
      <w:r>
        <w:rPr>
          <w:rFonts w:ascii="Times" w:hAnsi="Times" w:cs="Times"/>
          <w:sz w:val="22"/>
          <w:sz-cs w:val="22"/>
          <w:i/>
          <w:spacing w:val="0"/>
          <w:color w:val="000000"/>
        </w:rPr>
        <w:t xml:space="preserve">…</w:t>
      </w:r>
      <w:r>
        <w:rPr>
          <w:rFonts w:ascii="Times" w:hAnsi="Times" w:cs="Times"/>
          <w:sz w:val="22"/>
          <w:sz-cs w:val="22"/>
          <w:spacing w:val="0"/>
          <w:color w:val="000000"/>
        </w:rPr>
        <w:t xml:space="preserve">А я сейчас в сумке роюсь – что-то в кармане грюкнуло: гляжу...  На закусь – отлично б пошла. Может, зайдёшь?»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(Теперь как провiдник.) </w:t>
      </w:r>
      <w:r>
        <w:rPr>
          <w:rFonts w:ascii="Times" w:hAnsi="Times" w:cs="Times"/>
          <w:sz w:val="22"/>
          <w:sz-cs w:val="22"/>
          <w:spacing w:val="0"/>
          <w:color w:val="000000"/>
        </w:rPr>
        <w:t xml:space="preserve">Она не отвечает. Курит. Горько усмехается. Но он не видит. Всё же ночь.</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(Провiдник, как тот врач обнимает её за плечи почти дружески.)</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«Замёрзнешь. Замёр-знешь! Символически,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 надо, Саш. Не надо».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(Он отходит.)</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Он отходит.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Прикарпатье. Рассвет. Мотоцикл подъезжает к дому на отшибе. Ганна отрывается от Ростика, пошатываясь, встаёт с мотоцикла. Вступает в грязь.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«Фак!»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«Ганна… Подожди, пожалуйста. Да подожди ты!»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(Жестом просит провiдника помочь. Ну, по-мужски как-то. Тот — как может…)</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Он обгоняет, хватает её за руку.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«Ну, нельзя же так! Ёлки-моталки».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«Как??»</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«Вот так. Ты же… Мы же… Мы же теперь…»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«Господи! Слушай! Ты своё получил? Что глаза таращишь? Получил. Вот и радуйся. Всё. Дуй отсюда. …Отпусти меня!»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Ростик сильней сжимает её руку.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«Ты… ты…»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спать хочу».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отпускает. Смотрит на неё оторопело с укором.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«Слушай… Всё. Не могу. Ну, глупенький, ну… ну, что мне теперь сделать? 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Делает движение, чтоб, как ребёнку, поправить ему волосы. Он резко уворачивается.</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РОСТИК. «В жопу иди!»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(тихо)</w:t>
      </w:r>
      <w:r>
        <w:rPr>
          <w:rFonts w:ascii="Times" w:hAnsi="Times" w:cs="Times"/>
          <w:sz w:val="22"/>
          <w:sz-cs w:val="22"/>
          <w:spacing w:val="0"/>
          <w:color w:val="000000"/>
        </w:rPr>
        <w:t xml:space="preserve">. «Докатилась…»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(Ростику). </w:t>
      </w:r>
      <w:r>
        <w:rPr>
          <w:rFonts w:ascii="Times" w:hAnsi="Times" w:cs="Times"/>
          <w:sz w:val="22"/>
          <w:sz-cs w:val="22"/>
          <w:spacing w:val="0"/>
          <w:color w:val="000000"/>
        </w:rPr>
        <w:t xml:space="preserve">«Ничего не попишешь, старик». </w:t>
      </w:r>
      <w:r>
        <w:rPr>
          <w:rFonts w:ascii="Times" w:hAnsi="Times" w:cs="Times"/>
          <w:sz w:val="22"/>
          <w:sz-cs w:val="22"/>
          <w:i/>
          <w:spacing w:val="0"/>
          <w:color w:val="000000"/>
        </w:rPr>
        <w:t xml:space="preserve">(Указывая в текст.) </w:t>
      </w:r>
      <w:r>
        <w:rPr>
          <w:rFonts w:ascii="Times" w:hAnsi="Times" w:cs="Times"/>
          <w:sz w:val="22"/>
          <w:sz-cs w:val="22"/>
          <w:spacing w:val="0"/>
          <w:color w:val="000000"/>
        </w:rPr>
        <w:t xml:space="preserve">Ганна понуро идёт к дому.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Ганна заходит в дом. Брезгливо снимает испачканные туфли. Смотрит на себя в зеркало — конечно, вид ещё тот. Проходит тихо, чтобы не шуметь. Зачёрпывает чашкой из ведра, жадно пьёт воду, зажмурившись. Потом открывает глаза....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Москва! Утро. Спальня Ольги. В брошенной на стуле сумочке звонит телефон. </w:t>
      </w:r>
    </w:p>
    <w:p>
      <w:pPr/>
      <w:r>
        <w:rPr>
          <w:rFonts w:ascii="Times" w:hAnsi="Times" w:cs="Times"/>
          <w:sz w:val="22"/>
          <w:sz-cs w:val="22"/>
          <w:spacing w:val="0"/>
          <w:color w:val="000000"/>
        </w:rPr>
        <w:t xml:space="preserve">Ольга просыпается. Бежит к сумочке, наступает босой ногой на деталь конструктора на полу.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«…лять».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Находит телефон.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«Алло!»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Прикарпатье. Ганна на холме.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приедешь? Приедешь?»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Зона АТО. Лариса в коридоре госпиталя босиком. Она спокойна, насколько возможно.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естественно. Я буду сегодня к вечеру».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(Выходит бабка Павлина. Мы ещё не знаем о ней ничего.)</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Скамья на улице в деревне. Как статуя, сидит бабка Павлина. Мы ещё не знаем о ней ничего. Она старается казаться стоически спокойной. На самом деле, у неё лучшая подруга умерла. Рядом с ней Василёк. Василёк: «Ганна красивая, и Лариса красивая. Только старая».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«Какая она тебе Лариса? Она тебе тётя Лариса».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Лариса, Лариса, Лариса».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«Ну, угомонись».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Лариса, Лариса, Лариса».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«Василёк! Ну-ка, хватит».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Лариса, Лариса… А у тебя глаза красные. Бабушка Павлина, а старшая дочка приедет бабыалина?»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«Увидим. Тебе-то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она красивая?»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мне почём знать?»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«Я знаю  —  ты знаешь».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«Вот хитрюга. Смотри!»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(Мальчик смотрит в сторону, бабка хватает его за нос.)</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«Попался, который кусался. Жалко тебе бабу Алю-то?»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 </w:t>
      </w:r>
      <w:r>
        <w:rPr>
          <w:rFonts w:ascii="Times" w:hAnsi="Times" w:cs="Times"/>
          <w:sz w:val="22"/>
          <w:sz-cs w:val="22"/>
          <w:i/>
          <w:spacing w:val="0"/>
          <w:color w:val="000000"/>
        </w:rPr>
        <w:t xml:space="preserve">(с закрытым носом, гнусавя). «</w:t>
      </w:r>
      <w:r>
        <w:rPr>
          <w:rFonts w:ascii="Times" w:hAnsi="Times" w:cs="Times"/>
          <w:sz w:val="22"/>
          <w:sz-cs w:val="22"/>
          <w:spacing w:val="0"/>
          <w:color w:val="000000"/>
        </w:rPr>
        <w:t xml:space="preserve">Не жалко».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«Что ж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она будет на небе с ангелами петь».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«Ишь ты. А с чего ты взял?»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она в жизни настрадалась, и после смерти ей будет рай».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«Почём тебе знать?»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(как провiдник). </w:t>
      </w:r>
      <w:r>
        <w:rPr>
          <w:rFonts w:ascii="Times" w:hAnsi="Times" w:cs="Times"/>
          <w:sz w:val="22"/>
          <w:sz-cs w:val="22"/>
          <w:spacing w:val="0"/>
          <w:color w:val="000000"/>
        </w:rPr>
        <w:t xml:space="preserve">Действительно. А вот тут сказано: «Так ты мне так сказала». </w:t>
      </w:r>
      <w:r>
        <w:rPr>
          <w:rFonts w:ascii="Times" w:hAnsi="Times" w:cs="Times"/>
          <w:sz w:val="22"/>
          <w:sz-cs w:val="22"/>
          <w:i/>
          <w:spacing w:val="0"/>
          <w:color w:val="000000"/>
        </w:rPr>
        <w:t xml:space="preserve">(как Василёк.) </w:t>
      </w:r>
      <w:r>
        <w:rPr>
          <w:rFonts w:ascii="Times" w:hAnsi="Times" w:cs="Times"/>
          <w:sz w:val="22"/>
          <w:sz-cs w:val="22"/>
          <w:spacing w:val="0"/>
          <w:color w:val="000000"/>
        </w:rPr>
        <w:t xml:space="preserve">«Так ты мне так сказала».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«Вот ведь».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что разве не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«Так-так. Давай-ка, почеши бабушке спинку. Левей, ещё полевей…»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Москва. (Опять Москва, блин). Утро. Маленькая кофейня. Ольга входит и садится за столик. Ей неуютно среди этих интерьеров и этих людей. К ней подходит официант. Кладёт на стол меню. «Что-нибудь сразу из напитков для вас?»</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«Яблочный фреш,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«У нас к нему можно по акции десерт дня.  Желаете-десерт-дня-по-акции?»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надо, спасибо».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«Что-нибудь ещё?»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«Бабушка умерла».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 да, официант —  это сын Ольги Паша. Они разругались, да, собственно, никогда особо не ладили; он типа оппозиционер, живёт отдельно с молодой семьёй, вот — работает. Бывает / не бывает так — не знаю. Служебный вход кафе. Паша курит у мусорного бака. Ольга подходит к нему. Достаёт свою сигарету. Ждёт. Он смотрит на неё. Чиркает зажигалкой — сближение. Она смотрит прямо ему в лицо, он никуда не смотрит. Пауза.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«Ухо проколол?»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«Когда самолёт?»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«Какой самолёт?»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«Ну… к бабушке».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мы можем поговорить с тобой?»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«Мы говорим».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«Так не может продолжаться — понимаешь? Это какой-то детский сад».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«Ты сейчас говоришь — про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надо делать вид, что ты не понимаешь. Паша, я </w:t>
      </w:r>
      <w:r>
        <w:rPr>
          <w:rFonts w:ascii="Times" w:hAnsi="Times" w:cs="Times"/>
          <w:sz w:val="22"/>
          <w:sz-cs w:val="22"/>
          <w:i/>
          <w:spacing w:val="0"/>
          <w:color w:val="000000"/>
        </w:rPr>
        <w:t xml:space="preserve">про всё</w:t>
      </w:r>
      <w:r>
        <w:rPr>
          <w:rFonts w:ascii="Times" w:hAnsi="Times" w:cs="Times"/>
          <w:sz w:val="22"/>
          <w:sz-cs w:val="22"/>
          <w:spacing w:val="0"/>
          <w:color w:val="000000"/>
        </w:rPr>
        <w:t xml:space="preserve">. Вот именно </w:t>
      </w:r>
      <w:r>
        <w:rPr>
          <w:rFonts w:ascii="Times" w:hAnsi="Times" w:cs="Times"/>
          <w:sz w:val="22"/>
          <w:sz-cs w:val="22"/>
          <w:i/>
          <w:spacing w:val="0"/>
          <w:color w:val="000000"/>
        </w:rPr>
        <w:t xml:space="preserve">про всё</w:t>
      </w:r>
      <w:r>
        <w:rPr>
          <w:rFonts w:ascii="Times" w:hAnsi="Times" w:cs="Times"/>
          <w:sz w:val="22"/>
          <w:sz-cs w:val="22"/>
          <w:spacing w:val="0"/>
          <w:color w:val="000000"/>
        </w:rPr>
        <w:t xml:space="preserve"> — буквально. Это несерьёзно. Ну, можно же вести себя как взрослый человек? Ведь ты же взрослый человек! Из-за того, что у нас с тобой — ну, да, допустим, хорошо — какие-то разногласия, не принимая из-за этого мою помощь, ты подставляешь под удар свою семью; моего внука».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Пахомовна! Я повторяю вам: я не понимаю, про что мы с вами говорим».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не паясничай — прошу тебя. Давай мы всё-таки как-то предпримем шаги, чтобы вести себя как цивилизованные люди. Я молчу про то, что твоя аспирантура страдает от того, что ты тут "чего изволите". Паша, но Ромка! Какую жизнь ты готовишь сыну? Какое будущее?»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«Обыкновенное…»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«…уже сейчас можно было перевести его в нормальный садик языковой…»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«…обыкновенное будущее гражданина страны, которую вы топите в дерьме».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«Так, всё!»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«Я думал, ты о бабушке пришла поговорить. Когда ты летишь на похороны?»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ты очень слабо осознаёшь, в каком я положении, в какой вообще ситуации. Сейчас обстановка эта вся международная накаляется… Ты как будто на Луне. Я насколько стиснута вот так вот обстоятельствами со всех сторон…»</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«То есть ты не посетишь — так я понимаю — похороны своей мамы? Ясно. А чего я, собственно, ждал?»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 мои, кстати, можешь тоже не приходить». </w:t>
      </w:r>
      <w:r>
        <w:rPr>
          <w:rFonts w:ascii="Times" w:hAnsi="Times" w:cs="Times"/>
          <w:sz w:val="22"/>
          <w:sz-cs w:val="22"/>
          <w:i/>
          <w:spacing w:val="0"/>
          <w:color w:val="000000"/>
        </w:rPr>
        <w:t xml:space="preserve">(От себя.) </w:t>
      </w:r>
      <w:r>
        <w:rPr>
          <w:rFonts w:ascii="Times" w:hAnsi="Times" w:cs="Times"/>
          <w:sz w:val="22"/>
          <w:sz-cs w:val="22"/>
          <w:spacing w:val="0"/>
          <w:color w:val="000000"/>
        </w:rPr>
        <w:t xml:space="preserve">Та-дам! «И кстати…» Он возвращается. «…про то, что ты к ним на площадку приходила, мне Лена всё сказала. Уверяю тебя: это было в последний раз». Та-дам. Хлопает дверью.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Похороны. Взгляд обводит стены деревянной церкви, на них  —  страсти, грехи, древние письмена. Отпевание. Священник над телом. Несколько человек, в том числе, Ганна и Лариса, бабка Павлина, </w:t>
      </w:r>
    </w:p>
    <w:p>
      <w:pPr/>
      <w:r>
        <w:rPr>
          <w:rFonts w:ascii="Times" w:hAnsi="Times" w:cs="Times"/>
          <w:sz w:val="22"/>
          <w:sz-cs w:val="22"/>
          <w:spacing w:val="0"/>
          <w:color w:val="000000"/>
        </w:rPr>
        <w:t xml:space="preserve">Петр</w:t>
      </w:r>
    </w:p>
    <w:p>
      <w:pPr/>
      <w:r>
        <w:rPr>
          <w:rFonts w:ascii="Times" w:hAnsi="Times" w:cs="Times"/>
          <w:sz w:val="22"/>
          <w:sz-cs w:val="22"/>
          <w:i/>
          <w:spacing w:val="0"/>
          <w:color w:val="000000"/>
        </w:rPr>
        <w:t xml:space="preserve">(Входит новый персонаж.) </w:t>
      </w:r>
    </w:p>
    <w:p>
      <w:pPr/>
      <w:r>
        <w:rPr>
          <w:rFonts w:ascii="Times" w:hAnsi="Times" w:cs="Times"/>
          <w:sz w:val="22"/>
          <w:sz-cs w:val="22"/>
          <w:i/>
          <w:spacing w:val="0"/>
          <w:color w:val="000000"/>
        </w:rPr>
        <w:t xml:space="preserve">…</w:t>
      </w:r>
      <w:r>
        <w:rPr>
          <w:rFonts w:ascii="Times" w:hAnsi="Times" w:cs="Times"/>
          <w:sz w:val="22"/>
          <w:sz-cs w:val="22"/>
          <w:spacing w:val="0"/>
          <w:color w:val="000000"/>
        </w:rPr>
        <w:t xml:space="preserve">его жена Марьяна </w:t>
      </w:r>
    </w:p>
    <w:p>
      <w:pPr/>
      <w:r>
        <w:rPr>
          <w:rFonts w:ascii="Times" w:hAnsi="Times" w:cs="Times"/>
          <w:sz w:val="22"/>
          <w:sz-cs w:val="22"/>
          <w:i/>
          <w:spacing w:val="0"/>
          <w:color w:val="000000"/>
        </w:rPr>
        <w:t xml:space="preserve">(Входит новый персонаж.)</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который сверлит глазами Ганну… Ну, Ростка вы уже знаете. Васильку скучно. Ему скучно стоять, и он потихоньку рассматривает  и трогает фрески на почерневших стенах.  Входит Ольга. В городской одежде, в тонком газовом платке на голове. Стоит в нерешительности. На неё оглядываются. Ольга подходит к сёстрам. Лариса только косится на неё; и вновь направляет свой взгляд в никуда. </w:t>
      </w:r>
    </w:p>
    <w:p>
      <w:pPr/>
      <w:r>
        <w:rPr>
          <w:rFonts w:ascii="Times" w:hAnsi="Times" w:cs="Times"/>
          <w:sz w:val="22"/>
          <w:sz-cs w:val="22"/>
          <w:spacing w:val="0"/>
          <w:color w:val="000000"/>
        </w:rPr>
        <w:t xml:space="preserve">Ганна медлит секунду; потом раскрывает объятья — не очень ловко. Как будто тоже обряд выполняя. Сёстры обнимаются. Лариса только цыкает. Ольгу кто-то дёргает за край пиджака. Она смотрит вниз. Василёк протягивает ей зажжённую свечку.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 </w:t>
      </w:r>
    </w:p>
    <w:p>
      <w:pPr/>
      <w:r>
        <w:rPr>
          <w:rFonts w:ascii="Times" w:hAnsi="Times" w:cs="Times"/>
          <w:sz w:val="22"/>
          <w:sz-cs w:val="22"/>
          <w:spacing w:val="0"/>
          <w:color w:val="000000"/>
        </w:rPr>
        <w:t xml:space="preserve">ПРОВIДНИК. И дальше — поминки.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Поминки.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Поминки.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Поминки.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«…Сразу после смерти душа человека — без пристанища. До третьего дня она на земле в местах, где покойный бывал при жизни. Потом душа призывается на Небеса для поклонения Господу».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кот чихнул.</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«…Шесть дней она знакомится с житием святых в небесной обители. На девятый день душа направляется во ад, где тридцать дней ужасается страданиям и мукам грешников. На сороковой день…»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«…Короче… Нехай Земля бабке Алевтине буде пухом».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«Не-ет, погодь, Петро. Недосказала. Никто из вас не знает её, сколько я знала. Мы с ней и ссорились, и мирились, и плевали друг в друга, и маялись. Но и водой нас разлить тоже было не по зубам. И вот провожаю её в последний путь. Тяжёлая у ней была для, но всю её отдала она своим дочкам».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Сёстры сидят как на экзамене или смотринах.</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«Скучаешь, говорю, по девкам своим? Молчит. Только иногда подойдёт - на карточки посмотрит так: дети мои. Вон у ней в углу "иконостас"».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(грустно, тихо). </w:t>
      </w:r>
      <w:r>
        <w:rPr>
          <w:rFonts w:ascii="Times" w:hAnsi="Times" w:cs="Times"/>
          <w:sz w:val="22"/>
          <w:sz-cs w:val="22"/>
          <w:spacing w:val="0"/>
          <w:color w:val="000000"/>
        </w:rPr>
        <w:t xml:space="preserve">«Инстаграмм».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«Чё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«Давайте выпьем!»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«Выпьем. Выпьем.»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«За упокой души».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(Пауза; заминка.)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А. Простите. Дед, сидящий рядом с Ганной. Это тоже я? Окей. Дед:  «Нехай, как грится, земля будет пухом».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КТО-ТО ВТОРИТ. «Нехай! Нехай».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Пьют.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«Ну!! Олянко! Подойди, дочка, сюда. Я ж тебя ещё и не рассмотрела толком. Ты-ты. Пойди, пойди. Не искусаю».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встаёт и идёт под взглядами всех.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ты отвали покудава».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ПРОВIДНИК. Это она Васильку — он сидит рядом с ней. Василёк: «А можно я тост скажу?»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«Ошалел? Дочки ещё слов не говорили».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соскальзывает куда-то, освобождает стул.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w:t>
      </w:r>
      <w:r>
        <w:rPr>
          <w:rFonts w:ascii="Times" w:hAnsi="Times" w:cs="Times"/>
          <w:sz w:val="22"/>
          <w:sz-cs w:val="22"/>
          <w:i/>
          <w:spacing w:val="0"/>
          <w:color w:val="000000"/>
        </w:rPr>
        <w:t xml:space="preserve">(Ларисе). «</w:t>
      </w:r>
      <w:r>
        <w:rPr>
          <w:rFonts w:ascii="Times" w:hAnsi="Times" w:cs="Times"/>
          <w:sz w:val="22"/>
          <w:sz-cs w:val="22"/>
          <w:spacing w:val="0"/>
          <w:color w:val="000000"/>
        </w:rPr>
        <w:t xml:space="preserve">Он ведь, сиротинка этот, к Алевтине каждый день ходил. </w:t>
      </w:r>
      <w:r>
        <w:rPr>
          <w:rFonts w:ascii="Times" w:hAnsi="Times" w:cs="Times"/>
          <w:sz w:val="22"/>
          <w:sz-cs w:val="22"/>
          <w:spacing w:val="0"/>
          <w:color w:val="191919"/>
        </w:rPr>
        <w:t xml:space="preserve">Прикипел. Она его всё грамоте». </w:t>
      </w:r>
    </w:p>
    <w:p>
      <w:pPr/>
      <w:r>
        <w:rPr>
          <w:rFonts w:ascii="Times" w:hAnsi="Times" w:cs="Times"/>
          <w:sz w:val="22"/>
          <w:sz-cs w:val="22"/>
          <w:spacing w:val="0"/>
          <w:color w:val="191919"/>
        </w:rPr>
        <w:t xml:space="preserve"/>
      </w:r>
    </w:p>
    <w:p>
      <w:pPr/>
      <w:r>
        <w:rPr>
          <w:rFonts w:ascii="Times" w:hAnsi="Times" w:cs="Times"/>
          <w:sz w:val="22"/>
          <w:sz-cs w:val="22"/>
          <w:spacing w:val="0"/>
          <w:color w:val="191919"/>
        </w:rPr>
        <w:t xml:space="preserve">ЛАРИСА. «Я знаю».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МАРЬЯНА. «У бабки Павлины живёт. А помрёт она — куда он </w:t>
      </w:r>
      <w:r>
        <w:rPr>
          <w:rFonts w:ascii="Times" w:hAnsi="Times" w:cs="Times"/>
          <w:sz w:val="22"/>
          <w:sz-cs w:val="22"/>
          <w:spacing w:val="0"/>
          <w:color w:val="191919"/>
        </w:rPr>
        <w:t xml:space="preserve">бедолашный?</w:t>
      </w: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«Ну! Красавица. И губки, и ноготки».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«Так она всегда была…. ничего такая».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Жена бросает на него недобрый взгляд.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w:t>
      </w:r>
      <w:r>
        <w:rPr>
          <w:rFonts w:ascii="Times" w:hAnsi="Times" w:cs="Times"/>
          <w:sz w:val="22"/>
          <w:sz-cs w:val="22"/>
          <w:i/>
          <w:spacing w:val="0"/>
          <w:color w:val="000000"/>
        </w:rPr>
        <w:t xml:space="preserve">(не выпуская её руку, рассматривая.) «</w:t>
      </w:r>
      <w:r>
        <w:rPr>
          <w:rFonts w:ascii="Times" w:hAnsi="Times" w:cs="Times"/>
          <w:sz w:val="22"/>
          <w:sz-cs w:val="22"/>
          <w:spacing w:val="0"/>
          <w:color w:val="000000"/>
        </w:rPr>
        <w:t xml:space="preserve">…И с рисуночками. Сама что ли рукодельствуешь? Нет? Сколько ж не была-то у матери. Не виляй!»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«Тётя Павлина, работа…» </w:t>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ПАВЛИНА. «Работа! И шо? Прям Путина бачила?»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«Баба Павлина, ну, это естественно. Есть ряд таких, как сказать, мероприятий в году…»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«Чё, прям як меня сейчас?»</w:t>
      </w:r>
    </w:p>
    <w:p>
      <w:pPr/>
      <w:r>
        <w:rPr>
          <w:rFonts w:ascii="Times" w:hAnsi="Times" w:cs="Times"/>
          <w:sz w:val="22"/>
          <w:sz-cs w:val="22"/>
          <w:spacing w:val="0"/>
          <w:color w:val="191919"/>
        </w:rPr>
        <w:t xml:space="preserve"/>
      </w:r>
    </w:p>
    <w:p>
      <w:pPr/>
      <w:r>
        <w:rPr>
          <w:rFonts w:ascii="Times" w:hAnsi="Times" w:cs="Times"/>
          <w:sz w:val="22"/>
          <w:sz-cs w:val="22"/>
          <w:spacing w:val="0"/>
          <w:color w:val="191919"/>
        </w:rPr>
        <w:t xml:space="preserve">ОЛЬГА. «Нет, ну не "як вас"… подальше».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ПАВЛИНА. «Подальше. Вот так птах вылетел из нашего гнезда. А пахнет…» </w:t>
      </w:r>
      <w:r>
        <w:rPr>
          <w:rFonts w:ascii="Times" w:hAnsi="Times" w:cs="Times"/>
          <w:sz w:val="22"/>
          <w:sz-cs w:val="22"/>
          <w:i/>
          <w:spacing w:val="0"/>
          <w:color w:val="000000"/>
        </w:rPr>
        <w:t xml:space="preserve">(Нюхает и нарочито.) «</w:t>
      </w:r>
      <w:r>
        <w:rPr>
          <w:rFonts w:ascii="Times" w:hAnsi="Times" w:cs="Times"/>
          <w:sz w:val="22"/>
          <w:sz-cs w:val="22"/>
          <w:spacing w:val="0"/>
          <w:color w:val="000000"/>
        </w:rPr>
        <w:t xml:space="preserve">А-пчхи!»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Все смеются. Василёк подходит сбоку, трогает и тоже нюхает волосы Ольги. Ольга терпит. Он шепчет ей в ухо: «Я потом </w:t>
      </w:r>
      <w:r>
        <w:rPr>
          <w:rFonts w:ascii="Times" w:hAnsi="Times" w:cs="Times"/>
          <w:sz w:val="22"/>
          <w:sz-cs w:val="22"/>
          <w:i/>
          <w:spacing w:val="0"/>
          <w:color w:val="000000"/>
        </w:rPr>
        <w:t xml:space="preserve">тост</w:t>
      </w:r>
      <w:r>
        <w:rPr>
          <w:rFonts w:ascii="Times" w:hAnsi="Times" w:cs="Times"/>
          <w:sz w:val="22"/>
          <w:sz-cs w:val="22"/>
          <w:spacing w:val="0"/>
          <w:color w:val="000000"/>
        </w:rPr>
        <w:t xml:space="preserve">-</w:t>
      </w:r>
      <w:r>
        <w:rPr>
          <w:rFonts w:ascii="Times" w:hAnsi="Times" w:cs="Times"/>
          <w:sz w:val="22"/>
          <w:sz-cs w:val="22"/>
          <w:i/>
          <w:spacing w:val="0"/>
          <w:color w:val="000000"/>
        </w:rPr>
        <w:t xml:space="preserve">скажу</w:t>
      </w:r>
      <w:r>
        <w:rPr>
          <w:rFonts w:ascii="Times" w:hAnsi="Times" w:cs="Times"/>
          <w:sz w:val="22"/>
          <w:sz-cs w:val="22"/>
          <w:spacing w:val="0"/>
          <w:color w:val="000000"/>
        </w:rPr>
        <w:t xml:space="preserve">!». …А дед льёт в ухо Ганне: «…а потому, что есть два первых начала всех дел людских: любовь и страх. Все люди там у вас живут в страхе. А у нас? А у нас вот такие форели в речке. Нас не затёрло тем, что натянуло на всех вас». Ростик демонстративно сверлит Ганну глазами. Она иногда невольно бросает на него взгляд и отводит. Дед: «А всё потому что город — опаска для душ!»</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«Дедусь, мне выйти надо…» </w:t>
      </w:r>
    </w:p>
    <w:p>
      <w:pPr/>
      <w:r>
        <w:rPr>
          <w:rFonts w:ascii="Times" w:hAnsi="Times" w:cs="Times"/>
          <w:sz w:val="22"/>
          <w:sz-cs w:val="22"/>
          <w:spacing w:val="0"/>
          <w:color w:val="191919"/>
        </w:rPr>
        <w:t xml:space="preserve"/>
      </w:r>
    </w:p>
    <w:p>
      <w:pPr/>
      <w:r>
        <w:rPr>
          <w:rFonts w:ascii="Times" w:hAnsi="Times" w:cs="Times"/>
          <w:sz w:val="22"/>
          <w:sz-cs w:val="22"/>
          <w:spacing w:val="0"/>
          <w:color w:val="191919"/>
        </w:rPr>
        <w:t xml:space="preserve">ПРОВIДНИК. Дед: «Шо? А, ну, сходи-сходи, пописай».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ПРОВIДНИК. Ганна встаёт. Тут же встаёт и Ростик. Ганна садится обратно. Дед: «Шо расхотела? Так вот: веру-то у людей — шо? Подменили! А тут она трошки задержалася….». А жена Петра захмелела.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w:t>
      </w:r>
      <w:r>
        <w:rPr>
          <w:rFonts w:ascii="Times" w:hAnsi="Times" w:cs="Times"/>
          <w:sz w:val="22"/>
          <w:sz-cs w:val="22"/>
          <w:i/>
          <w:spacing w:val="0"/>
          <w:color w:val="000000"/>
        </w:rPr>
        <w:t xml:space="preserve">(Ольге). «</w:t>
      </w:r>
      <w:r>
        <w:rPr>
          <w:rFonts w:ascii="Times" w:hAnsi="Times" w:cs="Times"/>
          <w:sz w:val="22"/>
          <w:sz-cs w:val="22"/>
          <w:spacing w:val="0"/>
          <w:color w:val="000000"/>
        </w:rPr>
        <w:t xml:space="preserve">Старшего-то помнишь моего?…я ему маленькому носочки согревала, чтоб смерть не подобралась через ноги, я его берегла, берегла... Любимый сын. И что? Война ваша. Твоя война. Твоя и Путина твоего. Ты посмотри. Ты посмотри. Он же теперь как мертвяк живой».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 Да. Возле неё сидит контуженный парень.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«Родимый мой. Он же…»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Она хватает ложку, кружку и стучит у парня прямо перед лицом. Лицо ничего не выражает.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«Погляди, погляди…»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пережидает.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«Шрам через всю б</w:t>
      </w:r>
      <w:r>
        <w:rPr>
          <w:rFonts w:ascii="Times" w:hAnsi="Times" w:cs="Times"/>
          <w:sz w:val="22"/>
          <w:sz-cs w:val="22"/>
          <w:i/>
          <w:spacing w:val="0"/>
          <w:color w:val="000000"/>
        </w:rPr>
        <w:t xml:space="preserve">о</w:t>
      </w:r>
      <w:r>
        <w:rPr>
          <w:rFonts w:ascii="Times" w:hAnsi="Times" w:cs="Times"/>
          <w:sz w:val="22"/>
          <w:sz-cs w:val="22"/>
          <w:spacing w:val="0"/>
          <w:color w:val="000000"/>
        </w:rPr>
        <w:t xml:space="preserve">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хорош…»</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«А ты, Петро, накель защищать? Нехай слушает».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стоит за пустым стулом, перед которым свеча, положив подбородок на спинку. Василёк: «А можно… А можно тост?»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«Скажи. Скажи, пожалуйста». </w:t>
      </w:r>
      <w:r>
        <w:rPr>
          <w:rFonts w:ascii="Times" w:hAnsi="Times" w:cs="Times"/>
          <w:sz w:val="22"/>
          <w:sz-cs w:val="22"/>
          <w:i/>
          <w:spacing w:val="0"/>
          <w:color w:val="000000"/>
        </w:rPr>
        <w:t xml:space="preserve">(Всем.) «</w:t>
      </w:r>
      <w:r>
        <w:rPr>
          <w:rFonts w:ascii="Times" w:hAnsi="Times" w:cs="Times"/>
          <w:sz w:val="22"/>
          <w:sz-cs w:val="22"/>
          <w:spacing w:val="0"/>
          <w:color w:val="000000"/>
        </w:rPr>
        <w:t xml:space="preserve">ТИХО! ….Тихо. Ребёнок тост говорит».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«Бабушка Алевтина… Она перед смертью просила… Перед смертью сказала мне попросить… чтобы дочки её хотя бы на три дня здесь в её доме пожили».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«Что за дурница?»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«Такое было… такая была у неё воля».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«Ганна? было такое?»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 первый раз слышу. Ты не выдумал?»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«До-олжны. Раз сказано так, значит, должны».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«Да некоторым тут у нас и каждый лишний час как в жопе у чёрта».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«Это тост. Пейте».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«Молодец, пацан!»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Марьяна смотрит на него недобро и выпивает стакан до дна.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(тихо)</w:t>
      </w:r>
      <w:r>
        <w:rPr>
          <w:rFonts w:ascii="Times" w:hAnsi="Times" w:cs="Times"/>
          <w:sz w:val="22"/>
          <w:sz-cs w:val="22"/>
          <w:spacing w:val="0"/>
          <w:color w:val="000000"/>
        </w:rPr>
        <w:t xml:space="preserve">. «Три дня. Три дня дома?»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«Дома?? Дома?? Дома — говоришь? Сука!»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Издаёт какой-то рык и бросается на Ольгу. Сумятица. Да, сумятица. Пётр первый… оказывается рядом(?). А. В смысле не «Пётр Первый» </w:t>
      </w:r>
      <w:r>
        <w:rPr>
          <w:rFonts w:ascii="Times" w:hAnsi="Times" w:cs="Times"/>
          <w:sz w:val="22"/>
          <w:sz-cs w:val="22"/>
          <w:i/>
          <w:spacing w:val="0"/>
          <w:color w:val="000000"/>
        </w:rPr>
        <w:t xml:space="preserve">(Прыскает.)</w:t>
      </w:r>
      <w:r>
        <w:rPr>
          <w:rFonts w:ascii="Times" w:hAnsi="Times" w:cs="Times"/>
          <w:sz w:val="22"/>
          <w:sz-cs w:val="22"/>
          <w:spacing w:val="0"/>
          <w:color w:val="000000"/>
        </w:rPr>
        <w:t xml:space="preserve">, не Пётр Первый, а Пётр вот этот — первый оказывается рядом…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«Защищать её, курву??»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выскакивает из комнаты. И из двери дома.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2"/>
          <w:sz-cs w:val="22"/>
          <w:b/>
          <w:spacing w:val="0"/>
          <w:color w:val="000000"/>
        </w:rPr>
        <w:t xml:space="preserve">* </w:t>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Ольга выбегает в тёмный двор.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«Зверьё, зверьё…»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«Оляно!»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(Она останавливается. Он подходит к 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Чего разбушевалась-то? Что, не знаешь наших? Не заметят  зашибут. Дай гляну». </w:t>
      </w:r>
    </w:p>
    <w:p>
      <w:pP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(Разворачивает её. Бесцеремонно светит телефоном ей в лицо.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Разукрасили. Фирменно. Не психуй. Заживёт. Не бiльно?»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бiльно».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и хорошо».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целует её, она не сопротивляется. </w:t>
      </w:r>
    </w:p>
    <w:p>
      <w:pPr/>
      <w:r>
        <w:rPr>
          <w:rFonts w:ascii="Times" w:hAnsi="Times" w:cs="Times"/>
          <w:sz w:val="22"/>
          <w:sz-cs w:val="22"/>
          <w:spacing w:val="0"/>
          <w:color w:val="000000"/>
        </w:rPr>
        <w:t xml:space="preserve">Ухожу. Ухожу. Ухожу.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Поздний вечер. Дом. Дом у них, кстати, он на отшибе стоит — почти что прямо в поле. Разгром после поминок.  Сёстры устало убирают посуду. Ф-ф-ф… Давайте мы быстренько эту сцену,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«Может, завтра?»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«Ти з глузду зїхала? Присохне».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(Вообще тут половина людей говорит по-украински, естественно. Все деревенские и Ганна часто, Лариса — иногда. Просто пьеса написана по-русски).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ну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(смягчаясь)</w:t>
      </w:r>
      <w:r>
        <w:rPr>
          <w:rFonts w:ascii="Times" w:hAnsi="Times" w:cs="Times"/>
          <w:sz w:val="22"/>
          <w:sz-cs w:val="22"/>
          <w:spacing w:val="0"/>
          <w:color w:val="000000"/>
        </w:rPr>
        <w:t xml:space="preserve">. «Надо хотя бы замочить».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Ганнка, молодец такая. Такая молодец, что с мамой…»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«Всё уже».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«Нет, правда. Это правда. Скажи, Ларис. … …Я говорила-говорила: надо в Киев. Надо в хоспис — я всё оплачу — она же ни в какую. Она ж всю жизнь такая: если что решит…»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«Оля… Давай ты спать, а? Давай ты просто спать».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тебе у мамы постелила».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 ма-мы?»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Больше-то и негде».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тогда спокойной ночи».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«Оль! А ты всерьёз что ли? Про три дня».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оценивает высоту перины. Монтаж. Ольга лежит на маминых перинах и смотрит в потолок. Ганна в другой комнате на своей кровати листает фотографии на телефоне. Лариса привычно залезает в спальный мешок. Застёгивает молнию.</w:t>
      </w:r>
    </w:p>
    <w:p>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2 акт </w:t>
      </w:r>
    </w:p>
    <w:p>
      <w:pPr/>
      <w:r>
        <w:rPr>
          <w:rFonts w:ascii="Times" w:hAnsi="Times" w:cs="Times"/>
          <w:sz w:val="22"/>
          <w:sz-cs w:val="22"/>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Первый день. Ольга просыпается, в доме никого. Встаёт с кровати. Детский голос: «Да, ты красивая».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откуда взялся?!»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«Ти звідки взявся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(по-украински, естественно): «Я привык приходить».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 чего это?»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«Красивая. Но злая. Или не злая?»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зачем так говоришь? Разве можно так говорить?»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Хм. «…А знаешь, какие у бабы Али цветочки любимые были?» </w:t>
      </w:r>
      <w:r>
        <w:rPr>
          <w:rFonts w:ascii="Times" w:hAnsi="Times" w:cs="Times"/>
          <w:sz w:val="22"/>
          <w:sz-cs w:val="22"/>
          <w:spacing w:val="0"/>
          <w:color w:val="0000FF"/>
        </w:rPr>
        <w:t xml:space="preserve"/>
      </w:r>
    </w:p>
    <w:p>
      <w:pPr/>
      <w:r>
        <w:rPr>
          <w:rFonts w:ascii="Times" w:hAnsi="Times" w:cs="Times"/>
          <w:sz w:val="22"/>
          <w:sz-cs w:val="22"/>
          <w:spacing w:val="0"/>
          <w:color w:val="0000FF"/>
        </w:rPr>
        <w:t xml:space="preserve"/>
      </w:r>
    </w:p>
    <w:p>
      <w:pPr/>
      <w:r>
        <w:rPr>
          <w:rFonts w:ascii="Times" w:hAnsi="Times" w:cs="Times"/>
          <w:sz w:val="22"/>
          <w:sz-cs w:val="22"/>
          <w:spacing w:val="0"/>
          <w:color w:val="000000"/>
        </w:rPr>
        <w:t xml:space="preserve">ОЛЬГА. «…Не знаю». </w:t>
      </w:r>
      <w:r>
        <w:rPr>
          <w:rFonts w:ascii="Times" w:hAnsi="Times" w:cs="Times"/>
          <w:sz w:val="22"/>
          <w:sz-cs w:val="22"/>
          <w:spacing w:val="0"/>
          <w:color w:val="0000FF"/>
        </w:rPr>
        <w:t xml:space="preserve"/>
      </w:r>
    </w:p>
    <w:p>
      <w:pPr/>
      <w:r>
        <w:rPr>
          <w:rFonts w:ascii="Times" w:hAnsi="Times" w:cs="Times"/>
          <w:sz w:val="22"/>
          <w:sz-cs w:val="22"/>
          <w:spacing w:val="0"/>
          <w:color w:val="0000FF"/>
        </w:rPr>
        <w:t xml:space="preserve"/>
      </w:r>
    </w:p>
    <w:p>
      <w:pPr/>
      <w:r>
        <w:rPr>
          <w:rFonts w:ascii="Times" w:hAnsi="Times" w:cs="Times"/>
          <w:sz w:val="22"/>
          <w:sz-cs w:val="22"/>
          <w:spacing w:val="0"/>
          <w:color w:val="000000"/>
        </w:rPr>
        <w:t xml:space="preserve">ПРОВIДНИК. «Такие жёлтенькие. Как на том поле растут».  </w:t>
      </w:r>
    </w:p>
    <w:p>
      <w:pPr/>
      <w:r>
        <w:rPr>
          <w:rFonts w:ascii="Times" w:hAnsi="Times" w:cs="Times"/>
          <w:sz w:val="22"/>
          <w:sz-cs w:val="22"/>
          <w:spacing w:val="0"/>
          <w:color w:val="000000"/>
        </w:rPr>
        <w:t xml:space="preserve">Он спрыгивает и уносится.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«Постой!»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Холм, где ловит связь, — неподалёку от дома. Ольга говорит по телефону.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потому что! Знаешь почему? А я тебе скажу. Потому что есть индивидуальная психология, а есть коллективная…» </w:t>
      </w:r>
      <w:r>
        <w:rPr>
          <w:rFonts w:ascii="Times" w:hAnsi="Times" w:cs="Times"/>
          <w:sz w:val="22"/>
          <w:sz-cs w:val="22"/>
          <w:b/>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На холм поднимается Лариса. Фыркает, видя Ольгу.  Останавливается на расстоянии, набирает номер.</w:t>
      </w:r>
      <w:r>
        <w:rPr>
          <w:rFonts w:ascii="Times" w:hAnsi="Times" w:cs="Times"/>
          <w:sz w:val="22"/>
          <w:sz-cs w:val="22"/>
          <w:b/>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ЛАРИСА. «Да, ну что? Какие подвижки?» </w:t>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Ганна в доме.  За окном звук тормозов; кто-то напористо сигналит. Ганна выходит. Поодаль от ворот машина; у ворот — Ростик, Смотрит на неё с вызовом. На холме: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надо мне этого говорить. Ещё раз. Ещё раз. Ты услышал меня?  Стоп. Это не то, что я хочу слышать».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там поперечка вся припаяна? Ну, можно рискнуть. Но следите обязательно, чтоб не пошла передняя резекция. Без меня. Без меня. Мне ещё три дня тут».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ловит эти слова и смотрит на Ларису. Та — на Ольгу. Её ход. Возле дома: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«Ты мне ничего не хочешь сказать?»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«Про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 не хочешь сказать?»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 — чём — ты —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«О нас».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«Ростик!»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«Нет никаких "нас»».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«А; так да?»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Послушай… Ты же знаешь… Успокойся, пожалуйста… У меня жених в Бергамо».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«Жених?»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«…Мужчина».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«Понял, что не баба. Хочешь, я ему морду набью?»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«Так,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«Что всё? Что всё, Ганна?»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«Знаешь,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«Если ты не можешь по-нормальному…»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«…Это ты не можешь по-нормальному…»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«…то, значит, ничего не было».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«Не было — понял? Сотри всё. Возьми и сотри».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«Так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«Так. Вообще сотри. Ничего вообще — понял?! Пустое место! Ничего! Раз ты так… Раз ты не можешь…»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Ого. Ростик резко разворачивается и бежит к машине. Когда нечего сказать, говорят «молодость, молодость».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«Стереть да? Пустое место. Я тебе сотру. Я тебе так сотру…»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«…Ростик».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Холм: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«Считай, что это твой экзамен. Эту ситуацию надо решить. Меня…»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этот с аневризмой что? …Но это транскутанная фиксация».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«Меня дела задерживают ещё на три дня».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Заметно, что Лариса, хоть и на подаёт виду, услышала. У дома Ростик резко заводит мотор и рвёт с места.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«Только не забывайте, что это всё на фоне </w:t>
      </w:r>
      <w:r>
        <w:rPr>
          <w:rFonts w:ascii="Times" w:hAnsi="Times" w:cs="Times"/>
          <w:sz w:val="22"/>
          <w:sz-cs w:val="22"/>
          <w:i/>
          <w:spacing w:val="0"/>
          <w:color w:val="000000"/>
        </w:rPr>
        <w:t xml:space="preserve">ногами-вверх</w:t>
      </w:r>
      <w:r>
        <w:rPr>
          <w:rFonts w:ascii="Times" w:hAnsi="Times" w:cs="Times"/>
          <w:sz w:val="22"/>
          <w:sz-cs w:val="22"/>
          <w:spacing w:val="0"/>
          <w:color w:val="000000"/>
        </w:rPr>
        <w:t xml:space="preserve"> может дать… Да. Так там же вся брюшина распахана».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Даже на холме слышны сигналы автомобиля.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 ничего, ничего!»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оборачивается. Ольга оборачивается. Ганна бежит наперерез, Ростик резко подаёт в сторону, прибавляет ещё газу и врезается в дерево. Грохот, дым. </w:t>
      </w:r>
    </w:p>
    <w:p>
      <w:pPr/>
      <w:r>
        <w:rPr>
          <w:rFonts w:ascii="Times" w:hAnsi="Times" w:cs="Times"/>
          <w:sz w:val="22"/>
          <w:sz-cs w:val="22"/>
          <w:spacing w:val="0"/>
          <w:color w:val="000000"/>
        </w:rPr>
        <w:t xml:space="preserve">Ганна кричит. Кричит. </w:t>
      </w:r>
    </w:p>
    <w:p>
      <w:pPr/>
      <w:r>
        <w:rPr>
          <w:rFonts w:ascii="Times" w:hAnsi="Times" w:cs="Times"/>
          <w:sz w:val="22"/>
          <w:sz-cs w:val="22"/>
          <w:spacing w:val="0"/>
          <w:color w:val="000000"/>
        </w:rPr>
        <w:t xml:space="preserve">Слышен грохот. Лариса бежит вниз.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«Я перезвоню».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запаздывая, бежит за 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«Там… Это Ростик».</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у машины с разбитым капотом. Только руки ломает. Лариса бросает на неё короткий взгляд.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«Ничего…Ничего».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«Господи!..»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Ганне коротко: «За-ноги-взяла!».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Они оттаскивают его на несколько метров. Кладут на траву. Ольга суетится вокруг. Ростик стонет. Держится за плечо. Лариса рвёт на нём майку, одним движением вправляет сустав. Ростик орёт.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Дом. Ростик лежит на кровати Ганны. Лариса спокойно пьёт чай с бутербродом. Ольга хлопочет вокруг Ростика. Прикладывает к его лбу примочку.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«Фссссс!»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 интонацией героя, который мужественно терпит невыносимую боль.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«Ну-ну-ну. Потерпи, мальчик».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«Я не… я не мальчик».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Смотрит на Ганну.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«Бедный, что же тебе в голову стукнуло? Как же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«Тётя Оляно! Я — знаете — лучше пойду!»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Да куда ты пойдёшь, глупый? Лежи уж. Сейчас за родителями сходим».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«Фссссс!»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пойдёшь? У тебя шок болевой…»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«Диагноз ставишь?»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б посмотрела его!»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«Я уже насмотрелась. Жить будет»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«Ганна! Сделала б чаю…»</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«…не надо(!)…»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там есть у нас? Варенье. Что там сладенькое… Болит плечо?»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«Фссс!»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О-о-опс. В двери  силуэт Петра. Ольга видит перепуганный взгляд Ростика. Повисла тишина. Ольга оборачивается.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«Вы чё, стервы, делаете?»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такое?..»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«Вы чё, суки?»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«Батько!»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w:t>
      </w:r>
      <w:r>
        <w:rPr>
          <w:rFonts w:ascii="Times" w:hAnsi="Times" w:cs="Times"/>
          <w:sz w:val="22"/>
          <w:sz-cs w:val="22"/>
          <w:i/>
          <w:spacing w:val="0"/>
          <w:color w:val="000000"/>
        </w:rPr>
        <w:t xml:space="preserve">(Ганне.) «</w:t>
      </w:r>
      <w:r>
        <w:rPr>
          <w:rFonts w:ascii="Times" w:hAnsi="Times" w:cs="Times"/>
          <w:sz w:val="22"/>
          <w:sz-cs w:val="22"/>
          <w:spacing w:val="0"/>
          <w:color w:val="000000"/>
        </w:rPr>
        <w:t xml:space="preserve">А я смотрю: что это у меня сын какой день сам не свой. А тут, оказывается, у кого-то между ног…»</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«Петро, да как ты…»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«…чешется».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«Дядя Петро!…»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«Батько…»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«Молчать!»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«Петро, пожалуйста, что ты такое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«А ну от моего сына отошла!»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«Блядь!»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«Ты что, бать?»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«Ты — рот закрой свой. С тобой разговор дома будет. Ты, сука, мне за мою машину…»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расплёскивая чай,  ставит чашку.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«Хватит».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 «Ты мне не указывай». </w:t>
      </w:r>
      <w:r>
        <w:rPr>
          <w:rFonts w:ascii="Times" w:hAnsi="Times" w:cs="Times"/>
          <w:sz w:val="22"/>
          <w:sz-cs w:val="22"/>
          <w:i/>
          <w:spacing w:val="0"/>
          <w:color w:val="000000"/>
        </w:rPr>
        <w:t xml:space="preserve">(Ольге.)</w:t>
      </w:r>
      <w:r>
        <w:rPr>
          <w:rFonts w:ascii="Times" w:hAnsi="Times" w:cs="Times"/>
          <w:sz w:val="22"/>
          <w:sz-cs w:val="22"/>
          <w:spacing w:val="0"/>
          <w:color w:val="000000"/>
        </w:rPr>
        <w:t xml:space="preserve"> «А ты… Повторить?»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«Батько!»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«Встал и пошёл».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«Прекрати немедленно. У него вывих».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«Бляди!»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«Блядский 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резко встаёт и идёт к выходу, ощутимо задев Петра плечом.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ты вообще себе?…»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w:t>
      </w:r>
      <w:r>
        <w:rPr>
          <w:rFonts w:ascii="Times" w:hAnsi="Times" w:cs="Times"/>
          <w:sz w:val="22"/>
          <w:sz-cs w:val="22"/>
          <w:i/>
          <w:spacing w:val="0"/>
          <w:color w:val="000000"/>
        </w:rPr>
        <w:t xml:space="preserve">(Ольге.) «</w:t>
      </w:r>
      <w:r>
        <w:rPr>
          <w:rFonts w:ascii="Times" w:hAnsi="Times" w:cs="Times"/>
          <w:sz w:val="22"/>
          <w:sz-cs w:val="22"/>
          <w:spacing w:val="0"/>
          <w:color w:val="000000"/>
        </w:rPr>
        <w:t xml:space="preserve">А что не блядский? А кто на меня на похоронах матери лез?»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останавливается и оборачивается. Смотрит на Ольгу. Ольга не может ничего ответить от неожиданности. Судя по всему, Лариса трактует это молчание не в её пользу. Ганна смотрит на Ольгу.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как ты… как ты…»</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демонстративно выходит. Пётр уже и пожалел, может быть, но, конечно, не покажет.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w:t>
      </w:r>
      <w:r>
        <w:rPr>
          <w:rFonts w:ascii="Times" w:hAnsi="Times" w:cs="Times"/>
          <w:sz w:val="22"/>
          <w:sz-cs w:val="22"/>
          <w:i/>
          <w:spacing w:val="0"/>
          <w:color w:val="000000"/>
        </w:rPr>
        <w:t xml:space="preserve">(Ростику.)</w:t>
      </w:r>
      <w:r>
        <w:rPr>
          <w:rFonts w:ascii="Times" w:hAnsi="Times" w:cs="Times"/>
          <w:sz w:val="22"/>
          <w:sz-cs w:val="22"/>
          <w:spacing w:val="0"/>
          <w:color w:val="000000"/>
        </w:rPr>
        <w:t xml:space="preserve"> «Встал, пошёл».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Ростик поднимается с кровати. Пётр картинно набирает слюну и плюёт себе под ноги.  Разворачивается и не глядя ни на кого,  выходит из дома. Ростик обувается, боясь поднять глаза. Выпрямляется; по-прежнему не смотрит — очень стыдно.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w:t>
      </w:r>
      <w:r>
        <w:rPr>
          <w:rFonts w:ascii="Times" w:hAnsi="Times" w:cs="Times"/>
          <w:sz w:val="22"/>
          <w:sz-cs w:val="22"/>
          <w:i/>
          <w:spacing w:val="0"/>
          <w:color w:val="000000"/>
        </w:rPr>
        <w:t xml:space="preserve"> (ему вслед.) </w:t>
      </w:r>
      <w:r>
        <w:rPr>
          <w:rFonts w:ascii="Times" w:hAnsi="Times" w:cs="Times"/>
          <w:sz w:val="22"/>
          <w:sz-cs w:val="22"/>
          <w:spacing w:val="0"/>
          <w:color w:val="000000"/>
        </w:rPr>
        <w:t xml:space="preserve">«Прости,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оглядывается. Почти с благодарностью. Ольга и Ганна смотрят и не смотрят друг на друга.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Сумерки. Пригорок возле дома. Мужики помогают Петру отбуксировать машину, прицепив её к трактору. Её долго и с трудом разворачивают, потом цепляют к тросу. Косые взгляды  и кивки в сторону дома сестёр. Здесь же крутится и радуется развлеченью Василёк. Трос прицепили, Пётр сел за руль, трактор заводят. Победно отрывается бампер машины. Все мужики столпились, оценивают обстановку. Уже слишком темно. Трактор отъезжает, все расходятся, машина осталась. Никто больше не смотрит на дом. Василёк перед тем как уйти вслед за всеми вдруг поворачивается и весело машет рукой: Ганна и Ольга смотрели в окна.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«Ему сколько лет-то?»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«Что-то около восьми. Никто не знает толком. Он же беспризорник вроде. Сбежал откуда-то — не признаётся; только улыбается. Люди говорят, из леса пришёл».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про кавалера твоего».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«Восемнадцать есть хоть?»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(с вызовом.) «</w:t>
      </w:r>
      <w:r>
        <w:rPr>
          <w:rFonts w:ascii="Times" w:hAnsi="Times" w:cs="Times"/>
          <w:sz w:val="22"/>
          <w:sz-cs w:val="22"/>
          <w:spacing w:val="0"/>
          <w:color w:val="000000"/>
        </w:rPr>
        <w:t xml:space="preserve">Нет».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тебе?»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мне — есть».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ты паясничаешь?»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меня повоспитывать на досуге решила?»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просто не понимаю, что ты творишь. Он же дитё совсем. Ты скоро четвёртый десяток разменяешь, ты о чём думаешь, скажи,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вдруг на несколько мгновений демонстративно затыкает уши и рычит/кричит, чтобы не слышать. </w:t>
      </w:r>
    </w:p>
    <w:p>
      <w:pPr/>
      <w:r>
        <w:rPr>
          <w:rFonts w:ascii="Times" w:hAnsi="Times" w:cs="Times"/>
          <w:sz w:val="22"/>
          <w:sz-cs w:val="22"/>
          <w:spacing w:val="0"/>
          <w:color w:val="000000"/>
        </w:rPr>
        <w:t xml:space="preserve"/>
      </w:r>
    </w:p>
    <w:p>
      <w:pPr/>
      <w:r>
        <w:rPr>
          <w:rFonts w:ascii="Times" w:hAnsi="Times" w:cs="Times"/>
          <w:sz w:val="22"/>
          <w:sz-cs w:val="22"/>
          <w:spacing w:val="0"/>
          <w:color w:val="141414"/>
        </w:rPr>
        <w:t xml:space="preserve">ГАННА. «Пес бреше на сонце, а сонце світить у віконце».</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не понимаю! Я просто не понимаю тебя!»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заметила. Ты украинский, кстати, правда забыла или вид делаешь? Не идёт по имиджу?»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«При чём здесь это?»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 при чём! Вообще ничего ни при чём. Что ты лезешь только? Что ты носик свой — тык, тык, тык?»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разговариваешь?»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«Свободное время? Выдалась пара деньков? Надо у нас порядок навести? Фак! Господи! Не всюду ещё загадили?»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 кого "у нас"? У кого "у нас", Ганна? Сколько ты лет уже в Европе греешься? Четыре? Пять? Тоже мне патриотка великая».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тебе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ничего, на здоровье. Только целку из себя не надо строить?»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и не строю».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заметила…»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«Оля… А что там дядя Пётр про "случай на поминках" говорил?»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Входит Лариса. Случайно — но получается так, что она как будто тоже ждёт ответа.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«Кто там на кого лез?»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«Какой случай? Какой случай? У мужика из-за колымаги его ржавой крыша поехала, вот и весь случай. Вы что думаете, что я…? Я даже не считаю возможным обсуждать этот вопрос».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вопрос </w:t>
      </w:r>
      <w:r>
        <w:rPr>
          <w:rFonts w:ascii="Times" w:hAnsi="Times" w:cs="Times"/>
          <w:sz w:val="22"/>
          <w:sz-cs w:val="22"/>
          <w:i/>
          <w:spacing w:val="0"/>
          <w:color w:val="000000"/>
        </w:rPr>
        <w:t xml:space="preserve">моей</w:t>
      </w:r>
      <w:r>
        <w:rPr>
          <w:rFonts w:ascii="Times" w:hAnsi="Times" w:cs="Times"/>
          <w:sz w:val="22"/>
          <w:sz-cs w:val="22"/>
          <w:spacing w:val="0"/>
          <w:color w:val="000000"/>
        </w:rPr>
        <w:t xml:space="preserve"> личной жизни ты обсуждать почему-то считаешь возможным. Ну, правильно! У вас же там принято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принято, что ты мелешь?»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«Что-то мне кажется, насчёт трёх дней… Мы как-то переоценили наши возможности».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 постель к людям залезать принято — на государственном уровне — что там у них всё ли в норме с традиционными ценностями, не применяются ли какие извращения европейские, да? Не кружевные ли трусы…»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ты несёшь?»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«Не жрёт ли кто санкционный сыр под одеялом, не так что ли? И все, главное, довольны. Давай, давай, давай, научи нас, как жить, царь-батюшка. Для вас же права человека — пук! Своего дерьма девать некуда, в котором сидите, — правильно: давайте им всё вокруг польём.  Давайте и сюда привезём… Нет уж! Спасибо. Нам не надо».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«Конечно. Вы же теперь американское дерьмо импортируете».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«Или какое там? Европейское слаще?  Что "Оля"? Что "Оля"? "Оля"! Скажешь нет? Ну, ладно она дура, импортным тряпьём себе голову забила, dolce vita, сквозняк в голове».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«Можно подумать, на тебе с фабрики "Большевичка" тряпки».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«…Но ты-то, ты-то каждый день мальчиков украинских штопаешь — ты не понимаешь, что они со страной делают?»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«Ты очень рубишь с плеча…»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«Они?? А кто "они", Оля? Кто они? Чьи танки-то? Чьи "грады"?»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ты эти танки видела? Большой эксперт? Песни про Родину с чужестранного берега. С тёпленького местечка».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 тёпленького местечка? А ты знаешь, как я горбатилась?»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горбатилась? Как ты горбатилась? Вот я — </w:t>
      </w:r>
      <w:r>
        <w:rPr>
          <w:rFonts w:ascii="Times" w:hAnsi="Times" w:cs="Times"/>
          <w:sz w:val="22"/>
          <w:sz-cs w:val="22"/>
          <w:i/>
          <w:spacing w:val="0"/>
          <w:color w:val="000000"/>
        </w:rPr>
        <w:t xml:space="preserve"> </w:t>
      </w:r>
      <w:r>
        <w:rPr>
          <w:rFonts w:ascii="Times" w:hAnsi="Times" w:cs="Times"/>
          <w:sz w:val="22"/>
          <w:sz-cs w:val="22"/>
          <w:spacing w:val="0"/>
          <w:color w:val="000000"/>
        </w:rPr>
        <w:t xml:space="preserve">горбатилась. С семнадцати лет. И, между прочим, не для себя. А ты? Мужика себе закадрила и горбатилась? Одним местом… А он что? Не женится всё равно?»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договаривает. Выбегает из дома. </w:t>
      </w:r>
    </w:p>
    <w:p>
      <w:pPr/>
      <w:r>
        <w:rPr>
          <w:rFonts w:ascii="Times" w:hAnsi="Times" w:cs="Times"/>
          <w:sz w:val="22"/>
          <w:sz-cs w:val="22"/>
          <w:spacing w:val="0"/>
          <w:color w:val="000000"/>
        </w:rPr>
        <w:t xml:space="preserve">Лариса осуждающе смотрит на Ольгу.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«Потому что довела…»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Медлит. Медлит. Идёт обуваться.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(Ларисе)</w:t>
      </w:r>
      <w:r>
        <w:rPr>
          <w:rFonts w:ascii="Times" w:hAnsi="Times" w:cs="Times"/>
          <w:sz w:val="22"/>
          <w:sz-cs w:val="22"/>
          <w:spacing w:val="0"/>
          <w:color w:val="000000"/>
        </w:rPr>
        <w:t xml:space="preserve">. «Как думаешь, куда она?…»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Берег озера. Уже почти темно. Ганна сидит на перевёрнутой плоскодонке. Ольга подсаживается к 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(примирительно.)</w:t>
      </w:r>
      <w:r>
        <w:rPr>
          <w:rFonts w:ascii="Times" w:hAnsi="Times" w:cs="Times"/>
          <w:sz w:val="22"/>
          <w:sz-cs w:val="22"/>
          <w:spacing w:val="0"/>
          <w:color w:val="000000"/>
        </w:rPr>
        <w:t xml:space="preserve"> «Ну, как тут оно? Не обмелело? Раньше оно больше, конечно, казалось. …Извинишь меня? Ну… Ну, что сделать, чтоб извинила?»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«Утопись пойди».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«Только после тебя».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чего ж так? </w:t>
      </w:r>
      <w:r>
        <w:rPr>
          <w:rFonts w:ascii="Times" w:hAnsi="Times" w:cs="Times"/>
          <w:sz w:val="22"/>
          <w:sz-cs w:val="22"/>
          <w:i/>
          <w:spacing w:val="0"/>
          <w:color w:val="000000"/>
        </w:rPr>
        <w:t xml:space="preserve">Ты</w:t>
      </w:r>
      <w:r>
        <w:rPr>
          <w:rFonts w:ascii="Times" w:hAnsi="Times" w:cs="Times"/>
          <w:sz w:val="22"/>
          <w:sz-cs w:val="22"/>
          <w:spacing w:val="0"/>
          <w:color w:val="000000"/>
        </w:rPr>
        <w:t xml:space="preserve"> же извиняешься».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ты тоже кое-чего наговорила».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потому что так и есть».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«Ганна!» … «….Ты сюда, к озеру, наверно, часто ходила, пока с мамой..?»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тут особо вариантов нет куда сходить — ты в курсе. А перезагрузиться надо иногда».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«Конечно. Ты молодец».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уже говорила».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знаешь, правда, хорошо здесь. Нет, действительно. Спокойно… Как тот мужик говорил на поминках? "Город — опаска для душ»?..»</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встаёт и идёт к воде. Оборачивается.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так оставайся».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«Оставайся! Бросай свой Вавилон и… А чего — дом пустой, мы с Ларисой  свои части тебе уступим. По сдельной цене…»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в некоторой оторопи. Ганна брызгает на неё водой и смеётся.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«Испугалась? Представила что ль? А что? Ещё посватался бы кто-нибудь».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«Вот же язва».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купаться».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ты с ума сошла».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Кто последний — тот…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Снимает верхнюю рубашку.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«Совсем крыша поехала. Купаться! Да я столько не выпью!»</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Характерный гулкий стук. Рядом с ней на дно лодки опускается бутылка самогона. О-о! Лариса садится возле.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вы сговорились что 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смеясь: «нет». Лариса серьёзно: «нет». Ставит три кружки.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Давайте выпьем. Два дня ещё…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мне? Ну, ладно: сами, сами. </w:t>
      </w:r>
    </w:p>
    <w:p>
      <w:pPr/>
      <w:r>
        <w:rPr>
          <w:rFonts w:ascii="Times" w:hAnsi="Times" w:cs="Times"/>
          <w:sz w:val="22"/>
          <w:sz-cs w:val="22"/>
          <w:spacing w:val="0"/>
          <w:color w:val="000000"/>
        </w:rPr>
        <w:t xml:space="preserve">Ночь. Озеро. Пьяные сёстры заходят в воду. Луна. Гладь воды. Три женские фигуры…. </w:t>
      </w:r>
    </w:p>
    <w:p>
      <w:pPr/>
      <w:r>
        <w:rPr>
          <w:rFonts w:ascii="Times" w:hAnsi="Times" w:cs="Times"/>
          <w:sz w:val="22"/>
          <w:sz-cs w:val="22"/>
          <w:spacing w:val="0"/>
          <w:color w:val="000000"/>
        </w:rPr>
        <w:t xml:space="preserve">Вдруг Ганна поскальзывается и теряет равновесие. Встаёт — руки в иле.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не могла в грязючке не измазаться».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(издевательски)</w:t>
      </w:r>
      <w:r>
        <w:rPr>
          <w:rFonts w:ascii="Times" w:hAnsi="Times" w:cs="Times"/>
          <w:sz w:val="22"/>
          <w:sz-cs w:val="22"/>
          <w:spacing w:val="0"/>
          <w:color w:val="000000"/>
        </w:rPr>
        <w:t xml:space="preserve">. «Это не грязючка! Это земля твоя родная. Между прочим. Так, Лара?»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Тогда и она и тебе не повредит».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Хлобысть с размаху — мажет илом Ольге ягодицу. </w:t>
      </w:r>
    </w:p>
    <w:p>
      <w:pPr/>
      <w:r>
        <w:rPr>
          <w:rFonts w:ascii="Times" w:hAnsi="Times" w:cs="Times"/>
          <w:sz w:val="22"/>
          <w:sz-cs w:val="22"/>
          <w:spacing w:val="0"/>
          <w:color w:val="000000"/>
        </w:rPr>
        <w:t xml:space="preserve">В итоге все обрушиваются в воду и плывут. Картина маслом. </w:t>
      </w:r>
    </w:p>
    <w:p>
      <w:pPr/>
      <w:r>
        <w:rPr>
          <w:rFonts w:ascii="Times" w:hAnsi="Times" w:cs="Times"/>
          <w:sz w:val="22"/>
          <w:sz-cs w:val="22"/>
          <w:spacing w:val="0"/>
          <w:color w:val="000000"/>
        </w:rPr>
        <w:t xml:space="preserve">Ночь. Озеро. Сёстры на берегу. </w:t>
      </w:r>
    </w:p>
    <w:p>
      <w:pPr/>
      <w:r>
        <w:rPr>
          <w:rFonts w:ascii="Times" w:hAnsi="Times" w:cs="Times"/>
          <w:sz w:val="22"/>
          <w:sz-cs w:val="22"/>
          <w:spacing w:val="0"/>
          <w:color w:val="000000"/>
        </w:rPr>
        <w:t xml:space="preserve">Ганна вытирает волосы полотенцем. Остальные уже почти оделись.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«Надо же! Нет, ну надо же, Ларка: полотенце взяла. Ну, кто мог ожидать. Просто непостижимая предусмотрительность. Нет, вы точно сговорились».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«Конечно! Специально твои гадости слушали, чтоб тебя потом окунуть. А в озере — холера! Так что это политическая диверсия».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«Вот дурочка».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наливает себе и выпивает.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что в одни ворота?»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«Надо за маму выпить».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spacing w:val="0"/>
          <w:color w:val="000000"/>
        </w:rPr>
        <w:t xml:space="preserve">Наливают. Пьют. Выдыхают. Сидят.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ненадолго».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«Смотри жопу не наколи. С непривычки».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ОЛЬГИ ИЗ ТЕМНОТЫ </w:t>
      </w:r>
      <w:r>
        <w:rPr>
          <w:rFonts w:ascii="Times" w:hAnsi="Times" w:cs="Times"/>
          <w:sz w:val="22"/>
          <w:sz-cs w:val="22"/>
          <w:i/>
          <w:spacing w:val="0"/>
          <w:color w:val="000000"/>
        </w:rPr>
        <w:t xml:space="preserve">(почти дружелюбно). «</w:t>
      </w:r>
      <w:r>
        <w:rPr>
          <w:rFonts w:ascii="Times" w:hAnsi="Times" w:cs="Times"/>
          <w:sz w:val="22"/>
          <w:sz-cs w:val="22"/>
          <w:spacing w:val="0"/>
          <w:color w:val="000000"/>
        </w:rPr>
        <w:t xml:space="preserve">Тебя спросить забыла».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spacing w:val="0"/>
          <w:color w:val="000000"/>
        </w:rPr>
        <w:t xml:space="preserve">Лариса и Ганна некоторое время сидят молча.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за 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«Давай за 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spacing w:val="0"/>
          <w:color w:val="000000"/>
        </w:rPr>
        <w:t xml:space="preserve">Пьют. Небольшая пауза.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 а как ты думаешь… А если его продать?»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«Приехали. Тебе  что деньги нужны?»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(без уверенности).</w:t>
      </w:r>
      <w:r>
        <w:rPr>
          <w:rFonts w:ascii="Times" w:hAnsi="Times" w:cs="Times"/>
          <w:sz w:val="22"/>
          <w:sz-cs w:val="22"/>
          <w:spacing w:val="0"/>
          <w:color w:val="000000"/>
        </w:rPr>
        <w:t xml:space="preserve"> «…да нет, не особо».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 тебя ж там в твоей Италии, так сказать, «всё включено» — насколько я поняла».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да. Дашь сигаретку?»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«…Вот и хорошо. Потому что я добро на продажу не дам. Я, может, тут ещё в старости… Если доживу».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spacing w:val="0"/>
          <w:color w:val="000000"/>
        </w:rPr>
        <w:t xml:space="preserve">Ганна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«Здесь в старости одинокой тяжело».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spacing w:val="0"/>
          <w:color w:val="000000"/>
        </w:rPr>
        <w:t xml:space="preserve">Ганна прикуривает и в свете огня веско смотрит на неё в упор. Лариса смотрит в ответ.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ты чё? Ну… тогда давай чтоб не быть одинокой».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Наливает одной себе. Пьёт. </w:t>
      </w:r>
      <w:r>
        <w:rPr>
          <w:rFonts w:ascii="Times" w:hAnsi="Times" w:cs="Times"/>
          <w:sz w:val="22"/>
          <w:sz-cs w:val="22"/>
          <w:spacing w:val="0"/>
          <w:color w:val="000000"/>
        </w:rPr>
        <w:t xml:space="preserve">Ольга возвращается.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она всё-таки… уходила? Ты ж так и не рассказала нам».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не сейчас».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«Давай не сейчас. Бедная… как же ты тут три месяца. Я не представляю просто».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«Нормально».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«"Нормально". Да уж… Небось… Сюда на озеро  с пареньком этим тоже ходили,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не ходила никуда я с ним! Так…»</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пьёт.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я ходила…»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 Ростиком??»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дура? С каким Ростиком? В юности я имею в виду. Вот так луна тоже…»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ты… У тебя в юности с дядей Петром… Ну, было же что-то? Ведь было?»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со стуком ставит кружку.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«Перееблись на похоронах».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что слышали. На похоронах мамы; сёстры; обе. Отряхнулись и пошли потом. Такая история».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«Лара, ты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«Лара — всё. Её домой надо».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 ну а что стесняться? И кого? Вот меня, например, точно не надо. Можно при мне это всё обсуждать потом… как, кто, с кем».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«Лариса…»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«…хорошо ли кончили. Как будто я пустое место».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«Лариса, миленькая, пойдём домой?»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«Как будто я вам дерево, да? Я что — не женщина».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что ты? Ну, при чём тут?»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«Вы думаете, я не вижу? Вы тут такие все русалки, а я — так… автомат. А вы думаете, я это прям-таки выбирала? Вам Европы, все радости жизни. А я… Я старше тебя выгляжу лет на — сколько?»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«Лариса, господи, да, думаешь, </w:t>
      </w:r>
      <w:r>
        <w:rPr>
          <w:rFonts w:ascii="Times" w:hAnsi="Times" w:cs="Times"/>
          <w:sz w:val="22"/>
          <w:sz-cs w:val="22"/>
          <w:i/>
          <w:spacing w:val="0"/>
          <w:color w:val="000000"/>
        </w:rPr>
        <w:t xml:space="preserve">у меня</w:t>
      </w:r>
      <w:r>
        <w:rPr>
          <w:rFonts w:ascii="Times" w:hAnsi="Times" w:cs="Times"/>
          <w:sz w:val="22"/>
          <w:sz-cs w:val="22"/>
          <w:spacing w:val="0"/>
          <w:color w:val="000000"/>
        </w:rPr>
        <w:t xml:space="preserve"> такая уж сладкая жизнь?»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 пять? На десять? А я на мужиков только изнутри смотрю. Да! Как там у них кишки, смотрю, вываливаются. Я выхожу из больницы в Киеве — 11 ночи. Весна, благодать, все сидят по кафе. А у меня зарплата знаете сколько? Я в Европе нигде не была. Никогда не была. Я только в Луганскую область катаюсь. Позовёшь меня на свадьбу, Ган?»</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«Приглашу. Всех приглашу. Всю деревню. Ростика тоже. Ростика вообще — я не знаю — тамадой назначу».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«Девочки! Девочки, ну что мы? Ну, давайте не будем, а? Хотите — я вам фотографии внука своего на телефоне покажу. Он же вам тоже… кто получается там…»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«Фотографии? А что Павлик разве стал с тобой общаться?»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с чего ты взяла, что мы не общаемся?»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не удостаивает ответом — и так ведь понятно с 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вы с ним что </w:t>
      </w:r>
      <w:r>
        <w:rPr>
          <w:rFonts w:ascii="Times" w:hAnsi="Times" w:cs="Times"/>
          <w:sz w:val="22"/>
          <w:sz-cs w:val="22"/>
          <w:i/>
          <w:spacing w:val="0"/>
          <w:color w:val="000000"/>
        </w:rPr>
        <w:t xml:space="preserve">вконтакте</w:t>
      </w:r>
      <w:r>
        <w:rPr>
          <w:rFonts w:ascii="Times" w:hAnsi="Times" w:cs="Times"/>
          <w:sz w:val="22"/>
          <w:sz-cs w:val="22"/>
          <w:spacing w:val="0"/>
          <w:color w:val="000000"/>
        </w:rPr>
        <w:t xml:space="preserve">?.. Он что пишет тебе?»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что завидно?»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«Потрясающе! Нет, просто потрясающе».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«Тебе это неприятно?»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Ромку показывал? Потрясающе».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За внуков».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Пьёт одна.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 верится, да? Не верится, что у меня хоть что-то в жизни может быть. Кроме кровищи. А-а-а-а! Как же остохерело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Идёт к озеру.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«Лара! Ты что? 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входит в озеро прямо в одежде. По колено или глубже — насколько успевают, пока сёстры не кидаются за ней. Они пытаются вытащить её, она сопротивляется. Она кричит короткими очередями: а-а-а-а-а! а-а-а-а-а! </w:t>
      </w:r>
    </w:p>
    <w:p>
      <w:pPr/>
      <w:r>
        <w:rPr>
          <w:rFonts w:ascii="Times" w:hAnsi="Times" w:cs="Times"/>
          <w:sz w:val="22"/>
          <w:sz-cs w:val="22"/>
          <w:spacing w:val="0"/>
          <w:color w:val="000000"/>
        </w:rPr>
        <w:t xml:space="preserve">Вырывается и обрушивается в воду.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Поднимают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ну-ка. А ну-ка. А ну-ка развернулась и домой. А ну-ка».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Смотрит на неё. Решается. Даёт пощёчину. Лариса обмякла. Ольга делает знак Ганне: «выводи».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«Пойдём. Пойдём, Ларисонька, вот так вот».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«Пойдём. Здоровый сон. Здоровый сон».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Они ведут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«Я здесь как в отпуске. Никакой кровищи три дня. Вот три дня назад парня выписали, позвоночник перебит. Он — говорящая голова.  У него руки-ноги не работают, диафрагма — не работает.  У него трубка в трохею вставлена, постоянно надо отсосом отсасывать. Его только как бревно перекладывать. Он увидит Европу твою?»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«Осторожней».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«"Есть" осторожней! А в последнюю неделю — снайпер</w:t>
      </w:r>
      <w:r>
        <w:rPr>
          <w:rFonts w:ascii="Times" w:hAnsi="Times" w:cs="Times"/>
          <w:sz w:val="22"/>
          <w:sz-cs w:val="22"/>
          <w:i/>
          <w:spacing w:val="0"/>
          <w:color w:val="000000"/>
        </w:rPr>
        <w:t xml:space="preserve">а</w:t>
      </w:r>
      <w:r>
        <w:rPr>
          <w:rFonts w:ascii="Times" w:hAnsi="Times" w:cs="Times"/>
          <w:sz w:val="22"/>
          <w:sz-cs w:val="22"/>
          <w:spacing w:val="0"/>
          <w:color w:val="000000"/>
        </w:rPr>
        <w:t xml:space="preserve">… снайпер</w:t>
      </w:r>
      <w:r>
        <w:rPr>
          <w:rFonts w:ascii="Times" w:hAnsi="Times" w:cs="Times"/>
          <w:sz w:val="22"/>
          <w:sz-cs w:val="22"/>
          <w:i/>
          <w:spacing w:val="0"/>
          <w:color w:val="000000"/>
        </w:rPr>
        <w:t xml:space="preserve">а</w:t>
      </w:r>
      <w:r>
        <w:rPr>
          <w:rFonts w:ascii="Times" w:hAnsi="Times" w:cs="Times"/>
          <w:sz w:val="22"/>
          <w:sz-cs w:val="22"/>
          <w:spacing w:val="0"/>
          <w:color w:val="000000"/>
        </w:rPr>
        <w:t xml:space="preserve"> заботятся о врачах хорошо: после них все трупы».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Подходят к воротам.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«Показать вам фоточки? Показать вам фоточки? У меня в телефоне. Ганнка, пусти. А знаешь, как сгоревших в деревнях хоронят? В наволочках. Человек сгоревший хорошо в наволочку умещается. Как влитой. Думаешь, я это </w:t>
      </w:r>
      <w:r>
        <w:rPr>
          <w:rFonts w:ascii="Times" w:hAnsi="Times" w:cs="Times"/>
          <w:sz w:val="22"/>
          <w:sz-cs w:val="22"/>
          <w:i/>
          <w:spacing w:val="0"/>
          <w:color w:val="000000"/>
        </w:rPr>
        <w:t xml:space="preserve">выбирала</w:t>
      </w:r>
      <w:r>
        <w:rPr>
          <w:rFonts w:ascii="Times" w:hAnsi="Times" w:cs="Times"/>
          <w:sz w:val="22"/>
          <w:sz-cs w:val="22"/>
          <w:spacing w:val="0"/>
          <w:color w:val="000000"/>
        </w:rPr>
        <w:t xml:space="preserve">? Горбатились они. "Горбатились"».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Дом.  Ольга и Ганна укладывают Ларису.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«Вот так. Вот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«Брошу всё. Брошу, блядь, всё — слышите? Поеду тоже в Европу, как эта, тарелки мыть. Я тарелки нормально мою. Может, тоже себе найду кого».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тише-тише».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«Думаешь, не найду? Не найду?»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«Господи, да найдёшь, конечно, правда, Оля? Всё хорошо».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нет уж, где уж мне Европы. Не надо столько снисхождения. А может, здесь останусь, буду здесь вот, — что?»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«Как ты захочешь, так и сделаешь, конечно! Конечно. Как ты только спишь здесь? Твёрдо 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«Нормально. А помнишь, Олянко, я ухо собаке Петра зашивала? Не помнишь? Лет в двенадцать. Ты не помнишь. А я — я очень хорошо. Он мне тогда, знаешь, что сказал, Пётр? Знаете? "Сопля, а такая храбрая". "Сопля, а такая храбрая", — не верите? А он так и сказал».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как-то беззащитно всхлипывает, отворачивается и засыпает.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День второй. Ганна сидит за столиком в том самом баре в ближайшем городке. Днём он совсем убог. Перед ней пирожное на картонке. Ганна заканчивает красить глаза, глядя в небольшое зеркальце. За соседними столиками ждёт пива пара похмельных мужиков. </w:t>
      </w:r>
      <w:r>
        <w:rPr>
          <w:rFonts w:ascii="Times" w:hAnsi="Times" w:cs="Times"/>
          <w:sz w:val="22"/>
          <w:sz-cs w:val="22"/>
          <w:i/>
          <w:spacing w:val="0"/>
          <w:color w:val="000000"/>
        </w:rPr>
        <w:t xml:space="preserve">(Артистам, играющим Петра и Ростика). </w:t>
      </w:r>
      <w:r>
        <w:rPr>
          <w:rFonts w:ascii="Times" w:hAnsi="Times" w:cs="Times"/>
          <w:sz w:val="22"/>
          <w:sz-cs w:val="22"/>
          <w:spacing w:val="0"/>
          <w:color w:val="000000"/>
        </w:rPr>
        <w:t xml:space="preserve">Пацаны, вы не могли бы? Вы не могли б за них, а то я уже… Спасибо. </w:t>
      </w:r>
      <w:r>
        <w:rPr>
          <w:rFonts w:ascii="Times" w:hAnsi="Times" w:cs="Times"/>
          <w:sz w:val="22"/>
          <w:sz-cs w:val="22"/>
          <w:i/>
          <w:spacing w:val="0"/>
          <w:color w:val="000000"/>
        </w:rPr>
        <w:t xml:space="preserve"> </w:t>
      </w:r>
      <w:r>
        <w:rPr>
          <w:rFonts w:ascii="Times" w:hAnsi="Times" w:cs="Times"/>
          <w:sz w:val="22"/>
          <w:sz-cs w:val="22"/>
          <w:spacing w:val="0"/>
          <w:color w:val="000000"/>
        </w:rPr>
        <w:t xml:space="preserve">Похмельные мужики смотрят на неё, она не может этого не чувствовать. Официант цедит пиво из крана (пена оседает долго, надо ждать) смотрит на Ганну достаточно бесцеремонно. Ганна надевает наушники, решается и нажимает на контакт «Марио» (Марио!)))) в Skype на планшете. И… по-итальянски.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По-итальянски: «Здравствуй, любовь моя. О, я тоже, я тоже. Скучаю ужасающе. Какое у вас солнце. Спасибо. Нет, любовь моя… Я звоню чтобы…  Мама… Маму мы похоронили».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Мужикам принесли пиво. Они без тоста чокаются. Сладко, большими глотками выпивают. Выдыхают. Первый мужик: по-украински; про Ганну:</w:t>
      </w:r>
    </w:p>
    <w:p>
      <w:pPr/>
      <w:r>
        <w:rPr>
          <w:rFonts w:ascii="Times" w:hAnsi="Times" w:cs="Times"/>
          <w:sz w:val="22"/>
          <w:sz-cs w:val="22"/>
          <w:spacing w:val="0"/>
          <w:color w:val="000000"/>
        </w:rPr>
        <w:t xml:space="preserve">«Ишь шпарит. Небось, одной ногой уже там».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Второй мужик: «Блядь, да скоро вообще все разъедутся, некому будет украинских хлопчиков рожать».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Первый мужик: «Зато по всей Европе будут наши хлопчики. Эта… Экспансия. Соображаешь?»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Второй мужик: «Ну, тогда за это давай».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 нет, мне надо здесь ещё два дня. Славянская традиция. Местная традиция. Марио, я прошу, разговаривай </w:t>
      </w:r>
      <w:r>
        <w:rPr>
          <w:rFonts w:ascii="Times" w:hAnsi="Times" w:cs="Times"/>
          <w:sz w:val="22"/>
          <w:sz-cs w:val="22"/>
          <w:i/>
          <w:spacing w:val="0"/>
          <w:color w:val="000000"/>
        </w:rPr>
        <w:t xml:space="preserve">со мной.</w:t>
      </w:r>
      <w:r>
        <w:rPr>
          <w:rFonts w:ascii="Times" w:hAnsi="Times" w:cs="Times"/>
          <w:sz w:val="22"/>
          <w:sz-cs w:val="22"/>
          <w:spacing w:val="0"/>
          <w:color w:val="000000"/>
        </w:rPr>
        <w:t xml:space="preserve"> Марио!»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«Как из пулемета строчит».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«Марио!!»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Все в кафе уже смотрят в упор, не скрывая это,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«Никогда не говори так, ты слышишь?»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На экране Марио шёл по залитому солнцу провинциальному итальянскому городу. Он только что просто задел случайно какую-то женщину — молодую, а может, даже и не молодую маму. Вот Ганна и вспылила. Он просто стоит сейчас и шутит с ребёнком на улице залитого солнцем города. Да-да, он просто на миг отвлёкся, он просто ведёт себя абсолютно свободно.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«Марио!!!»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Марио смотрит на телефон и меняется в лице. Ганна расстёгивает пуговицы на блузке. Она отвечает на его вопрос по-украински.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«Ничего! Я ничего не делаю».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«Во даёт». (Это первый мужик). Она уже расстегнула почти все пуговицы.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Рывком вытаскивает край блузки из джинсов. Встаёт, держа планшет в руках. И в таком виде проходит мимо деланно ухмыляющегося официанта. Хлопает дверью туалета. Oh, no!!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Один из мужиков от неожиданности даже встаёт, громко отодвигая стул. Хотя зачем?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Стоны из-за двери. И голос Ганны. «Не говори так — слышишь, слышишь, — только ты». Стоны. Блядь, на итальянском стоны. </w:t>
      </w:r>
      <w:r>
        <w:rPr>
          <w:rFonts w:ascii="Times" w:hAnsi="Times" w:cs="Times"/>
          <w:sz w:val="22"/>
          <w:sz-cs w:val="22"/>
          <w:spacing w:val="0"/>
          <w:color w:val="131313"/>
        </w:rPr>
        <w:t xml:space="preserve"/>
      </w:r>
    </w:p>
    <w:p>
      <w:pPr/>
      <w:r>
        <w:rPr>
          <w:rFonts w:ascii="Times" w:hAnsi="Times" w:cs="Times"/>
          <w:sz w:val="22"/>
          <w:sz-cs w:val="22"/>
          <w:spacing w:val="0"/>
          <w:color w:val="131313"/>
        </w:rPr>
        <w:t xml:space="preserve"/>
      </w:r>
    </w:p>
    <w:p>
      <w:pPr/>
      <w:r>
        <w:rPr>
          <w:rFonts w:ascii="Times" w:hAnsi="Times" w:cs="Times"/>
          <w:sz w:val="22"/>
          <w:sz-cs w:val="22"/>
          <w:spacing w:val="0"/>
          <w:color w:val="000000"/>
        </w:rPr>
        <w:t xml:space="preserve">АРТИСТ, ИГРАЮЩИЙ ПЕТРА. «Х-хм… </w:t>
      </w:r>
      <w:r>
        <w:rPr>
          <w:rFonts w:ascii="Times" w:hAnsi="Times" w:cs="Times"/>
          <w:sz w:val="22"/>
          <w:sz-cs w:val="22"/>
          <w:spacing w:val="0"/>
          <w:color w:val="131313"/>
        </w:rPr>
        <w:t xml:space="preserve">Ещё по 0,5». </w:t>
      </w:r>
    </w:p>
    <w:p>
      <w:pPr/>
      <w:r>
        <w:rPr>
          <w:rFonts w:ascii="Times" w:hAnsi="Times" w:cs="Times"/>
          <w:sz w:val="22"/>
          <w:sz-cs w:val="22"/>
          <w:spacing w:val="0"/>
          <w:color w:val="131313"/>
        </w:rPr>
        <w:t xml:space="preserve"/>
      </w:r>
    </w:p>
    <w:p>
      <w:pPr/>
      <w:r>
        <w:rPr>
          <w:rFonts w:ascii="Times" w:hAnsi="Times" w:cs="Times"/>
          <w:sz w:val="22"/>
          <w:sz-cs w:val="22"/>
          <w:spacing w:val="0"/>
          <w:color w:val="131313"/>
        </w:rPr>
        <w:t xml:space="preserve"/>
      </w:r>
    </w:p>
    <w:p>
      <w:pPr/>
      <w:r>
        <w:rPr>
          <w:rFonts w:ascii="Times" w:hAnsi="Times" w:cs="Times"/>
          <w:sz w:val="22"/>
          <w:sz-cs w:val="22"/>
          <w:spacing w:val="0"/>
          <w:color w:val="131313"/>
        </w:rPr>
        <w:t xml:space="preserve">*. </w:t>
      </w:r>
    </w:p>
    <w:p>
      <w:pPr/>
      <w:r>
        <w:rPr>
          <w:rFonts w:ascii="Times" w:hAnsi="Times" w:cs="Times"/>
          <w:sz w:val="22"/>
          <w:sz-cs w:val="22"/>
          <w:spacing w:val="0"/>
          <w:color w:val="131313"/>
        </w:rPr>
        <w:t xml:space="preserve">ПРОВIДНИК. </w:t>
      </w:r>
      <w:r>
        <w:rPr>
          <w:rFonts w:ascii="Times" w:hAnsi="Times" w:cs="Times"/>
          <w:sz w:val="22"/>
          <w:sz-cs w:val="22"/>
          <w:spacing w:val="0"/>
          <w:color w:val="000000"/>
        </w:rPr>
        <w:t xml:space="preserve">День. Ольга идёт по полям. Всё кружится. День. Лариса идёт по деревне.</w:t>
      </w:r>
    </w:p>
    <w:p>
      <w:pPr/>
      <w:r>
        <w:rPr>
          <w:rFonts w:ascii="Times" w:hAnsi="Times" w:cs="Times"/>
          <w:sz w:val="22"/>
          <w:sz-cs w:val="22"/>
          <w:spacing w:val="0"/>
          <w:color w:val="000000"/>
        </w:rPr>
        <w:t xml:space="preserve">Калитка незнакомого нам дома. Лариса открывает её, проходит через двор. Останавливается на пороге дома. Голоса из работающего телевизора — сериал.</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«Бабушка Павлина! Есть кто?»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Хватается за плечо, как ужаленная. Заливистый смех и топот Василька. Он выстрелил из своей трубочки.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«Попадись мне».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проходит в дом. Стены увешаны пучками трав, оберегами, иконками — хрестоматийный интерьер деревенской колдуньи. Кошки под ногами.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«Бабушка Павлина, можно?»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Павлина сидит спиной к двери и смотрит телевизор. Василёк залез на печку. Прикрывает рот рукой. Лариса делает быстрый жест кулаком в его сторону. Он ещё сильней хохочет тихо.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девочка. Заходи».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«Как ваша спина?»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«Скукотина?»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«Совсем заела скукотина девочку?»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«Бабушка Павлина… Вы что? …Я зашла на счёт спины. Вы на поминках просили — помните?»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дух-то».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«М-м… Вчера…  …Ну, да, нагрубила с самогоном — что есть то есть».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«Я не о том духе. Садись, девочка».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я на минутку…»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«Тяжко?»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очень веско: «Тяжко».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ты, мужичок, пойди походи. Здесь бабьего ума дело. Чего мычишь? Пойди-пойди сказала».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мычит: «М-м-м…»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«Карты мне подай и иди».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нехотя спускается с печки.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«Хоть тут и без карт всё видно».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вместо того, чтоб уйти, подходит к Ларисе со спины и с силой обнимает её руками за лоб.</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Павлина не удивляется. Она, кряхтя, опускается на колени и шурудит в каких-то травах. «А от бодуна-то я тебе отвару заварю. Бодун-то — это как раз не пагуба. Терпеть. А что ж поделать? Кому-то жизнь, а кому-то с кровью. А куды деваться? Ежли не терпеть, так разве ж вытерпишь?»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«Да это она всегда так. Ты слушай».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«Я те что сказала? Брысь, малявка». Павлина опускается на колени и шурудит в каких-то травах, продолжая бормотать.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смеясь, убегает.</w:t>
      </w:r>
    </w:p>
    <w:p>
      <w:pPr>
        <w:ind w:left="205"/>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Вечереет. Ольга идёт по полям.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ГАННА. Вечереет. Автобусная остановка в городе. Ганна смотрит через стекло в никуда. На то, как какие-то дети возятся в луже. Потом фокусирует взгляд на своём отражении. Вытирает размазавшуюся помаду.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ПАВЛИНА. «…Ну… Что? Пора!» На стол опускается банка, из которой «смотрит» змея, залитая мутноватой жидкостью.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«Что это??».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«Невестка моя; бывшая». Хохочет. «Поверила!! Поверила, дурёха. Глазюки вытаращила. Настойка особая. Поправляться пора».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с жёлтыми цветами с поля возвращается в дом. Останавливается на пороге. Ухает.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За обеденным столом — в той же мизансцене, что когда-то Илья Семёнович в её кабинете — сидит Пётр. На том месте, где в Москве был портрет Путина, здесь икона. М-да…. Пётр: «Заждался». Встаёт. За ним падает стул.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Василёк подходит к дому, всё прислушиваясь, и всё замедляя шаг. Улыбка на его лице задерживается слишком долго. А потом сползает. Долгий-долгий-долгий женский и короткий мужской крик. Василёк срывается с места. Василёк: «Помогите!» Он вбегает в дом. «Помогите». Всё стихло. Он опять беспомощно и болезненно улыбается. Смотрит на жёлтые цветы на полу.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Пётр выходит из дальней комнаты, поправляя штаны, — почти демонстративно. Смотрит в упор на Василька.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ЛАРИСА. Вечер. Лариса пьёт отвар у Павлины и гладит кошку. Уплывает её похмелье.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«Развилка, девочка. Развилка есть развилка. Вот здесь дорога, здесь угроза — видишь: перевёрнутая. А здесь вот дом, </w:t>
      </w:r>
      <w:r>
        <w:rPr>
          <w:rFonts w:ascii="Times" w:hAnsi="Times" w:cs="Times"/>
          <w:sz w:val="22"/>
          <w:sz-cs w:val="22"/>
          <w:spacing w:val="0"/>
          <w:color w:val="191919"/>
        </w:rPr>
        <w:t xml:space="preserve">насолода, </w:t>
      </w:r>
      <w:r>
        <w:rPr>
          <w:rFonts w:ascii="Times" w:hAnsi="Times" w:cs="Times"/>
          <w:sz w:val="22"/>
          <w:sz-cs w:val="22"/>
          <w:spacing w:val="0"/>
          <w:color w:val="191919"/>
        </w:rPr>
        <w:t xml:space="preserve">прихильність, спокій… </w:t>
      </w:r>
      <w:r>
        <w:rPr>
          <w:rFonts w:ascii="Times" w:hAnsi="Times" w:cs="Times"/>
          <w:sz w:val="22"/>
          <w:sz-cs w:val="22"/>
          <w:spacing w:val="0"/>
          <w:color w:val="000000"/>
        </w:rPr>
        <w:t xml:space="preserve">Развилка есть развилка».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Вечер. Дом. Ольга  одна. Она собирает и ставит в воду жёлтые цветочки — подняла их с полу. Она ходит по дому бесцельно, смотрит на старые фото на стенах — смешные зажатые девочки с бантами, женщина в бедном платье… Вдруг наверху какой-то грохот.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Чердак. От стены к стене носится Василёк — встревоженный и обожжённый.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«Василёк… Василёк. Ну, что ты? Ну». Она поднялась, пытается поймать 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резко её огибает!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«Ах, как ты бегаешь …</w:t>
      </w:r>
      <w:r>
        <w:rPr>
          <w:rFonts w:ascii="Times" w:hAnsi="Times" w:cs="Times"/>
          <w:sz w:val="22"/>
          <w:sz-cs w:val="22"/>
          <w:i/>
          <w:spacing w:val="0"/>
          <w:color w:val="000000"/>
        </w:rPr>
        <w:t xml:space="preserve">ураганно</w:t>
      </w:r>
      <w:r>
        <w:rPr>
          <w:rFonts w:ascii="Times" w:hAnsi="Times" w:cs="Times"/>
          <w:sz w:val="22"/>
          <w:sz-cs w:val="22"/>
          <w:spacing w:val="0"/>
          <w:color w:val="000000"/>
        </w:rPr>
        <w:t xml:space="preserve">. …Ну, маленький… Что же с тобой?»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начинает рычать набегу. Отчасти это похоже на горькую пародию на то, что он только что слышал.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молчит. Взгляд её падает на старого воздушного змея. «Ой, господи, да это же наш змей. Невероятно. Мы же его с мамой сделали. Василёк!». Она и пытается отвлечь его, как это часто делают те, кто думает, что знает как ладить с детьми. Но и действительно змей поразил её. «Невероятно. Батька тогда с Ларкой скворечник делали, меня не подпускали. Она любимица его была. Как вместо сына. А я… А мама тогда выходит, смотрит на меня и говорит: «А давай мы тоже?». Я сопли размазываю: "Скворечник? Мы не сможем!". А она: "Нет, мы не скворечник, мы — знаешь что? Мы — змея". Батька потом аж зубами скрипел. …Подумать только. Мой змей».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резко останавливается. Кричит ей, вымещая всю вообще обиду. «И ничего он не твой. Это я с ним играл. Я, я, я — понятно? И с бабой Алей я сидел. И когда она помирала ночью — я сидел. Не ты, не ты, не ты, никто, а я — понятно??». Он издаёт отчаянно-горестный рык и срывается в бег с последней яростью.</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Развилка и есть развилка.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ГАННА. Поздрий вечер.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Поздний вечер.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Поздний вечер. Дом. </w:t>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ЛАРИСА. Лариса долго раздевается у двери.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смотрит на неё из комнаты.  Холодок от того, что им быть вдвоём сейчас.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входит.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«…Чай поставим?»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я пила уже».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ЛАРИСА. Пауза.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«Ума не приложу…»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«Ума, говорю, не приложу, где Доротея».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 «Какая Доротея??»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коза».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«Коза. Как с луны свалилась. Коза мамина. Не видела сегодня?»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«…Нет. Вообще не видела».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«Надо у Ганки спросить».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«Её что ли тоже не было?  … А ты-то. …Ела хоть чё?»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понимает, что действительно не ела. Беспомощно усмехается.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«С ума сойти. Полный же дом этой… </w:t>
      </w:r>
      <w:r>
        <w:rPr>
          <w:rFonts w:ascii="Times" w:hAnsi="Times" w:cs="Times"/>
          <w:sz w:val="22"/>
          <w:sz-cs w:val="22"/>
          <w:i/>
          <w:spacing w:val="0"/>
          <w:color w:val="000000"/>
        </w:rPr>
        <w:t xml:space="preserve">снеди </w:t>
      </w:r>
      <w:r>
        <w:rPr>
          <w:rFonts w:ascii="Times" w:hAnsi="Times" w:cs="Times"/>
          <w:sz w:val="22"/>
          <w:sz-cs w:val="22"/>
          <w:spacing w:val="0"/>
          <w:color w:val="000000"/>
        </w:rPr>
        <w:t xml:space="preserve">с поминок. Чё-то ты, мать, совсем».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в дверях. «О! Картина». Ольга и Лариса давно сидят за столом. Чай, еда, всё разложено. За окном уже почти совсем темно.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«Голодная?»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молча подходит к столу, берёт пирожок и вгрызается в него.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пристально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«Чего? Чего? Чего? Ларис, скажи ей, что она тут не главная».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«Ганна, а ты с мамой тогда… С мамой в последнюю ночь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замирает с дурацким этим пирожком во рту.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ничего. Понятно. Ешь уже». Ей всё понятно, это правда. Но Ларису посвящать не станет — ни к чему.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«Шаталась где-то. Я не пойму, так у тебя есть жених или нет».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 господи! Ты тоже, кстати, не главная».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«Просто этот мальчик — он же — действительно… …ну… школьник».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«Лариса! Ну, при чём здесь? Я в город ездила. На автобусе! Я Ростика даже не видела с тех пор. Это вообще… О, господи! Ну, что я вам отчитываться должна? Вот что за бред? … Живёшь-живёшь, а с вами вдруг как маленькая. … Ну, хорошо. С Марио… С Марио нам ещё нужно проверить наши отношения».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 сочувствием: «Понятно».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С сочувствием: «Понятно».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ВСЕ. Вздох.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хорошо, допустим. С этим разобрались. А где — коза?»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И как-то все смеются.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b/>
          <w:spacing w:val="0"/>
          <w:color w:val="000000"/>
        </w:rPr>
        <w:t xml:space="preserve">*</w:t>
      </w:r>
    </w:p>
    <w:p>
      <w:pPr/>
      <w:r>
        <w:rPr>
          <w:rFonts w:ascii="Times" w:hAnsi="Times" w:cs="Times"/>
          <w:sz w:val="22"/>
          <w:sz-cs w:val="22"/>
          <w:spacing w:val="0"/>
          <w:color w:val="000000"/>
        </w:rPr>
        <w:t xml:space="preserve">ЛАРИСА. День третий. Раннее утро, туман, озеро. А после — солнце. Явь, похожая на сон, или наоборот. Лариса плывёт в лодке по озеру. Вдруг на берегу Василёк машет 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 вот он уже в лодке.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гребёт.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лукаво на неё смотрит.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Некоторое время молчат.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ты на войне людей разрезаешь?»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После совсем короткой паузы; преувеличенно нейтрально и легко: «Разрезаю».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«Ага. А ты сразу начала их разрезать или на чём-то пробовала?»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 трупах».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Легко; но как будто потеряв интерес: «А. …Больно?»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«Кому?»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«Всем».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Плеск, плеск, плеск. Весло, вода.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«Можно я погребу?» </w:t>
      </w:r>
    </w:p>
    <w:p>
      <w:pPr/>
      <w:r>
        <w:rPr>
          <w:rFonts w:ascii="Times" w:hAnsi="Times" w:cs="Times"/>
          <w:sz w:val="22"/>
          <w:sz-cs w:val="22"/>
          <w:spacing w:val="0"/>
          <w:color w:val="000000"/>
        </w:rPr>
        <w:t xml:space="preserve">Василёк сидит на месте Ларисы, она напротив него. Он гребёт — трудно, но довольно умело.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Шутя: «Ты куда меня везёшь?»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Василёк не отвечает. Улыбается. Василёк: «Внутри у людей интересно».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«Откуда тебе знать».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«Я знаю».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«Василёк, ты, конечно…»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ты — знаешь?»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«Что??»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«Ну…</w:t>
      </w:r>
      <w:r>
        <w:rPr>
          <w:rFonts w:ascii="Times" w:hAnsi="Times" w:cs="Times"/>
          <w:sz w:val="22"/>
          <w:sz-cs w:val="22"/>
          <w:i/>
          <w:spacing w:val="0"/>
          <w:color w:val="000000"/>
        </w:rPr>
        <w:t xml:space="preserve"> всё</w:t>
      </w:r>
      <w:r>
        <w:rPr>
          <w:rFonts w:ascii="Times" w:hAnsi="Times" w:cs="Times"/>
          <w:sz w:val="22"/>
          <w:sz-cs w:val="22"/>
          <w:spacing w:val="0"/>
          <w:color w:val="000000"/>
        </w:rPr>
        <w:t xml:space="preserve">. Что ты будешь делать, когда тебя на войне убьют, знаешь?»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«Послушай… Давай обратно меняться. Я домой…»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я — знаю».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что ты мелешь? Что ты знаешь-то? Что ты вообще?..»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Он смотрит, улыбается.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Раздражённо; невольно стирая что-то, чего нет, с щеки — от его взгляда: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«Смерть знаю».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«Так, ну всё». </w:t>
      </w:r>
    </w:p>
    <w:p>
      <w:pPr/>
      <w:r>
        <w:rPr>
          <w:rFonts w:ascii="Times" w:hAnsi="Times" w:cs="Times"/>
          <w:sz w:val="22"/>
          <w:sz-cs w:val="22"/>
          <w:spacing w:val="0"/>
          <w:color w:val="000000"/>
        </w:rPr>
        <w:t xml:space="preserve">Хочет встать меняться, но смотрит на Василька и делает невольный жест, «прогоняя» что-то слева от себя; и ещё раз —  то, на что смотрит Василёк — сама себе ужасно удивляясь. «Да куда ты смотришь???»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Василёк гребёт, улыбается, смотрит на что-то возле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ОЛЬГА. Ольга в своей комнате просыпается от стука. Ольга проходит через комнату, где спит Ганна.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Так как раз, ворча, натягивает подушку на голову, чтобы поспать ещё и не слышать стука.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прибивает  притолоку в дверном проёме. Мы забыли сказать —  во всех прежних сценах притолока  болталась и скрипела. Во рту у Ларисы пара гвоздей. Она вынимает их. «Ты сегодня едешь?»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«Наверно. Я не знаю. Надо бы, кажется, ещё вчера».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ладно. Небось не развалится там Россия без тебя. …Я завтракать не останусь. Утренним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же собиралась…»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 Киев?»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«Обратно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«На войну??»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усмехается формулировке. «Оль, ты давай. Береги себя. Я смотрю: с такой жизнью, как у тебя инфаркт в 60 — это как здрасти». Кротко обнимает её. «Отдыхать надо больше. Давай!»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«Подожди, а третины? Мамино желание».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«Условности это. Давай. Опоздаю». Надевает рюкзак. «Береги себя». </w:t>
      </w:r>
    </w:p>
    <w:p>
      <w:pPr/>
      <w:r>
        <w:rPr>
          <w:rFonts w:ascii="Times" w:hAnsi="Times" w:cs="Times"/>
          <w:sz w:val="22"/>
          <w:sz-cs w:val="22"/>
          <w:spacing w:val="0"/>
          <w:color w:val="000000"/>
        </w:rPr>
        <w:t xml:space="preserve">Подходит к кровати Ганны. Расталкивает её. «Ганко! Ган!!»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недовольно мычит.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«Ган, я поехала. Целует её в обе щеки».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«Куда??»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на войну опять жопа зачесалась!»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же…»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«Всё. Опоздаю. Ты давай: будь счастлива. Девочки».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встает и обнимает Ларису.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неловко обнимает сестер.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«И вообще это: рожай поскорей».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«Блин».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всё.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выходит.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ГАННА. Ну, и небольшой монтаж, потому что время уже, и в следующей сцене Ганна тоже собирает вещи. Сначала отирает руки от муки… Она бросила на столе недомешенное тесто. Просто бросила к чёрту. Да ну вообще не надо разбираться, почему. Потому что всё вообще так… всё вообще так… так как-то… бред какой-то!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входит в комнату. «Ганна? Так. Ты-то 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думала… у тебя там…»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Он мне смс прислал. Пишет: скучает </w:t>
      </w:r>
      <w:r>
        <w:rPr>
          <w:rFonts w:ascii="Times" w:hAnsi="Times" w:cs="Times"/>
          <w:sz w:val="22"/>
          <w:sz-cs w:val="22"/>
          <w:i/>
          <w:spacing w:val="0"/>
          <w:color w:val="000000"/>
        </w:rPr>
        <w:t xml:space="preserve">не-вы-но-симо</w:t>
      </w:r>
      <w:r>
        <w:rPr>
          <w:rFonts w:ascii="Times" w:hAnsi="Times" w:cs="Times"/>
          <w:sz w:val="22"/>
          <w:sz-cs w:val="22"/>
          <w:spacing w:val="0"/>
          <w:color w:val="000000"/>
        </w:rPr>
        <w:t xml:space="preserve">!» — это с некоторым вызовом.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«Подожди, но день туда — день сюда… Могла б… Так вообще-то не делается. Люди придут».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«Оль. Я просто хочу домой».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Ну, я понимаю. Я понимаю. Просто… третины эти. И вообще: это ж, может быть, в последний раз. Мы здесь».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«Может в последний. Может нет. Я не знаю. Это всё так. Я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«Давай до остановки провожу».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«Меня Ростик отвезёт».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РОСТИК. Ростик с видом безымянного героя, тайного страдальца приматывает к мотоциклу чемодан Ганны.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«Плечо-то твоё… не помешает?»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 тёть Олян».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подходит к Ольге, целует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Будь счастлива».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ВАСИЛЁК. На холм взбирается Василек, у него в руках воздушный змей. Он видит как Ганна отъезжает с Ростиком на мотоцикле. Ольга провожает Ганну и заходит в дом. Василек взволнованно спускается вниз.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ОЛЬГА. Ольга раскрыла чемодан на столе.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«Уехать хочешь?»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не отвечает.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Василек демонстративно садится за стол напротив неё. «Ты меня не выгонишь. Я решил: вы все уедете, а я останусь. Буду тут у бабы Али. Буду тут».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как же бабушка Павлина?»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«Тут буду. Вот и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подсаживается к нему. Аккуратно, что бы не спугнуть проводит рукой по его волосам.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«Не смей мне претворяться!». Достаёт свою трубочку и стреляет в неё картечью горошины в упор.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РОСТИК. Ростик и Ганна проносятся по полю на мотоцикле. По дороге навстречу идёт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ВСЕ, КОМУ НЕ ЛЕНЬ. «Блин, опять коза эта».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кричит — не слышно, ветер.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Ростик останавливает мотоцикл. Ганна спрыгивает…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…обнимает козу. «Вернулась. Дура, молодец, вернулась!»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Ростик ждёт. Грызёт что-то сплёвывает. «Ну. Поехали?»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«Ага». </w:t>
      </w:r>
      <w:r>
        <w:rPr>
          <w:rFonts w:ascii="Times" w:hAnsi="Times" w:cs="Times"/>
          <w:sz w:val="22"/>
          <w:sz-cs w:val="22"/>
          <w:i/>
          <w:spacing w:val="0"/>
          <w:color w:val="000000"/>
        </w:rPr>
        <w:t xml:space="preserve">(козе) «</w:t>
      </w:r>
      <w:r>
        <w:rPr>
          <w:rFonts w:ascii="Times" w:hAnsi="Times" w:cs="Times"/>
          <w:sz w:val="22"/>
          <w:sz-cs w:val="22"/>
          <w:spacing w:val="0"/>
          <w:color w:val="000000"/>
        </w:rPr>
        <w:t xml:space="preserve">Иди, иди домой, дура».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Садятся. Ростик заводит мотоцикл. Коза бредёт по дороге к деревне.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МАРЬЯНА. Марьяна собирает бельё мужа в стирку. Принюхивается к рубашке… Взвывает. И видит пятно от помады на воротничке.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ВАСИЛЁК. Поле с жёлтыми цветами. Василёк бегает с воздушным змеем. К нему подходит Ольга. Василёк торжествует вызывающе. «Пришла?»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«Пришла».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чё пришла? Молчишь? Ну, ладно. 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Он даёт ей поводок от змея.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 </w:t>
      </w:r>
    </w:p>
    <w:p>
      <w:pPr/>
      <w:r>
        <w:rPr>
          <w:rFonts w:ascii="Times" w:hAnsi="Times" w:cs="Times"/>
          <w:sz w:val="22"/>
          <w:sz-cs w:val="22"/>
          <w:spacing w:val="0"/>
          <w:color w:val="000000"/>
        </w:rPr>
        <w:t xml:space="preserve">МАРЬЯНА. Дом. Марьяна вбегает, готовая к атаке, но Ольги нет. Марьяна выбегает из дома и бежит к разбитой машине Петра, до сих пор не убранной обочины. Открывает багажник — там среди хлама ржавая канистра; шланг. Марьяна отсасывает бензин из бензобака.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Поле. Ольга неловко бежит со змеем.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Марьяна с канистрой возвращается в дом. Она выплёскивает бензин на стены, потом — внутрь, с проклятиями обливает всё — мебель, печку, стол, тесто это, что на столе сохнет, иконы, фотографии… В комнате мамы какое-то движение. Марьяна замирает. Из-за занавески, цокая, выходит коза. Блеет. Марьяна смотрит на неё… «Пошла! Пошла отсюда. Щас спалю всё на хуй». Коза блеет — что ж ей ещё?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Дом. Солнце заходит. Марьяна сидит на ступенях с пустой канистрой. Ольга с воздушным змеем в руках входит в калитку.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«Сука. Я вот чё пришла. К мужу моему только подойди ещё».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смотрит на канистру, принюхивается — хоть и принюхиваться здесь не надо — достаёт из кармана зажигалку. Марьяна смотрит на неё, застыв. Ольга ядовито, безмятежно, празднуя своё безразличие: «огоньку»?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ЛАРИСА. Лариса на аэродроме стоит под табличкой «не курить» и курит, наблюдая погрузку солдат. Бросает сигарету. Идет к самолету.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выходит из зоны прилёта самолётов в Бергамо. Люди стоят с табличками, с цветами,  кто-то обнимается. Она поправляет тяжёлую сумку и идёт одна, растворяясь в толпе.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Бизнес-класс. Ольга сидит у иллюминатора со стаканом виски. </w:t>
      </w:r>
    </w:p>
    <w:p>
      <w:pPr/>
      <w:r>
        <w:rPr>
          <w:rFonts w:ascii="Times" w:hAnsi="Times" w:cs="Times"/>
          <w:sz w:val="22"/>
          <w:sz-cs w:val="22"/>
          <w:spacing w:val="0"/>
          <w:color w:val="000000"/>
        </w:rPr>
        <w:t xml:space="preserve">Камера отъезжает. Отъезжает. Отъезжает.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То есть… если б это было в кино, камера бы отъезжала. С крупного  плана на общий. И вот: рядом с Ольгой сидит Василёк.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 блаженной улыбкой на лице.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 блаженной улыбкой на лице. Ведь ясно же, что Васильку хана. Или не ясно.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Самолёт взлетает, пьеса кончена.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Нет-нет, ещё минуту.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Итак больше пятидесяти страниц.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подождите, мне важно узнать, понятно ли сейчас из всей структуры пьесы, что Васильку хана, что это не хеппиенд нихуя.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давайте сейчас проголосуем.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Это лишнее.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это быстро. Поднимите руки, кто считает, что Васильку хана.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Т-ссссс.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Так, так спасибо. Я считаю. Вы руку подняли или нос чешете?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Т-ссссс. К ним подходит предупредительный и очень вежливый  стюард.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кто считает…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Говорит: «Будьте любезны, пристегните ремни». Т-сссс…. Василёк не понимает, не реагирует.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кто считает…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Василёк не понимает, не реагирует. Т-сссс. Ольга, делает стюарду жест «не беспокойтесь». И. Сама.  Пристегивает. Василька. Ремнём. Спектакль окончился. </w:t>
      </w:r>
    </w:p>
    <w:p>
      <w:pPr/>
      <w:r>
        <w:rPr>
          <w:rFonts w:ascii="Times" w:hAnsi="Times" w:cs="Times"/>
          <w:sz w:val="22"/>
          <w:sz-cs w:val="22"/>
          <w:spacing w:val="0"/>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